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71D8440" w14:textId="77777777" w:rsidR="00704AF4" w:rsidRDefault="0051185F">
      <w:pPr>
        <w:widowControl w:val="0"/>
        <w:ind w:right="-476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ЦИКЛОГРАММА ВОСПИТАТЕЛЬНО-ОБРАЗОВАТЕЛЬНОГО ПРОЦЕССА</w:t>
      </w:r>
    </w:p>
    <w:p w14:paraId="171D8441" w14:textId="77777777" w:rsidR="00704AF4" w:rsidRDefault="00704AF4">
      <w:pPr>
        <w:widowControl w:val="0"/>
        <w:ind w:left="-283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0519CB1F" w14:textId="77777777" w:rsidR="001B0208" w:rsidRDefault="001B0208" w:rsidP="001B0208">
      <w:pPr>
        <w:widowControl w:val="0"/>
        <w:ind w:left="-283" w:right="-618"/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kk-KZ"/>
        </w:rPr>
      </w:pPr>
      <w:r w:rsidRPr="00A4338C">
        <w:rPr>
          <w:rFonts w:ascii="Times New Roman" w:eastAsia="Times New Roman" w:hAnsi="Times New Roman" w:cs="Times New Roman"/>
          <w:b/>
          <w:sz w:val="24"/>
          <w:szCs w:val="24"/>
        </w:rPr>
        <w:t>Дошкольная организация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:</w:t>
      </w:r>
      <w:r w:rsidRPr="00A4338C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Детский сад Симба-</w:t>
      </w:r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en-US"/>
        </w:rPr>
        <w:t>Kids</w:t>
      </w:r>
      <w:r w:rsidRPr="00A4338C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               </w:t>
      </w:r>
      <w:r w:rsidRPr="006E67C4">
        <w:rPr>
          <w:rFonts w:ascii="Times New Roman" w:eastAsia="Times New Roman" w:hAnsi="Times New Roman" w:cs="Times New Roman"/>
          <w:b/>
          <w:sz w:val="24"/>
          <w:szCs w:val="24"/>
        </w:rPr>
        <w:t xml:space="preserve">      </w:t>
      </w:r>
      <w:r w:rsidRPr="00A4338C">
        <w:rPr>
          <w:rFonts w:ascii="Times New Roman" w:eastAsia="Times New Roman" w:hAnsi="Times New Roman" w:cs="Times New Roman"/>
          <w:b/>
          <w:sz w:val="24"/>
          <w:szCs w:val="24"/>
        </w:rPr>
        <w:br/>
      </w:r>
      <w:proofErr w:type="gramStart"/>
      <w:r w:rsidRPr="00A4338C">
        <w:rPr>
          <w:rFonts w:ascii="Times New Roman" w:eastAsia="Times New Roman" w:hAnsi="Times New Roman" w:cs="Times New Roman"/>
          <w:b/>
          <w:sz w:val="24"/>
          <w:szCs w:val="24"/>
        </w:rPr>
        <w:t xml:space="preserve">Группа:  </w:t>
      </w:r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средняя</w:t>
      </w:r>
      <w:proofErr w:type="gramEnd"/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 xml:space="preserve"> </w:t>
      </w:r>
      <w:proofErr w:type="gramStart"/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 xml:space="preserve">группа  </w:t>
      </w:r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«</w:t>
      </w:r>
      <w:proofErr w:type="gramEnd"/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en-US"/>
        </w:rPr>
        <w:t>C</w:t>
      </w:r>
      <w:proofErr w:type="spellStart"/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олнышко</w:t>
      </w:r>
      <w:proofErr w:type="spellEnd"/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»</w:t>
      </w:r>
      <w:r w:rsidRPr="00A4338C"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Возраст детей: </w:t>
      </w:r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>дети 3-х лет</w:t>
      </w:r>
      <w:r w:rsidRPr="00A4338C"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Период составления плана: </w:t>
      </w:r>
      <w:r w:rsidRPr="001B0208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t xml:space="preserve">10.11.2025г. - 14.11.2025г. </w:t>
      </w:r>
    </w:p>
    <w:p w14:paraId="6D36CC82" w14:textId="1A31D735" w:rsidR="001B0208" w:rsidRPr="006B550A" w:rsidRDefault="001B0208" w:rsidP="001B0208">
      <w:pPr>
        <w:widowControl w:val="0"/>
        <w:ind w:left="-283" w:right="-618"/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</w:pPr>
      <w:r w:rsidRPr="00A4338C">
        <w:rPr>
          <w:rFonts w:ascii="Times New Roman" w:eastAsia="Times New Roman" w:hAnsi="Times New Roman" w:cs="Times New Roman"/>
          <w:b/>
          <w:sz w:val="24"/>
          <w:szCs w:val="24"/>
        </w:rPr>
        <w:t>ФИО педагог</w:t>
      </w:r>
      <w:r w:rsidRPr="00A4338C"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а</w:t>
      </w: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 xml:space="preserve">: </w:t>
      </w:r>
      <w:proofErr w:type="spellStart"/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Асыл</w:t>
      </w:r>
      <w:proofErr w:type="spellEnd"/>
      <w:r w:rsidRPr="006E67C4"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 xml:space="preserve"> З</w:t>
      </w:r>
      <w:r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  <w:t>.А.</w:t>
      </w:r>
    </w:p>
    <w:p w14:paraId="171D8442" w14:textId="6888367E" w:rsidR="00704AF4" w:rsidRPr="001B0208" w:rsidRDefault="0051185F">
      <w:pPr>
        <w:widowControl w:val="0"/>
        <w:ind w:left="-283" w:right="-618"/>
        <w:rPr>
          <w:rFonts w:ascii="Times New Roman" w:eastAsia="Times New Roman" w:hAnsi="Times New Roman" w:cs="Times New Roman"/>
          <w:bCs/>
          <w:sz w:val="24"/>
          <w:szCs w:val="24"/>
          <w:u w:val="single"/>
          <w:lang w:val="ru-RU"/>
        </w:rPr>
      </w:pPr>
      <w:r w:rsidRPr="001B0208">
        <w:rPr>
          <w:rFonts w:ascii="Times New Roman" w:eastAsia="Times New Roman" w:hAnsi="Times New Roman" w:cs="Times New Roman"/>
          <w:bCs/>
          <w:sz w:val="24"/>
          <w:szCs w:val="24"/>
          <w:u w:val="single"/>
        </w:rPr>
        <w:br/>
      </w:r>
    </w:p>
    <w:p w14:paraId="171D8443" w14:textId="499226F3" w:rsidR="00882165" w:rsidRPr="00882165" w:rsidRDefault="00882165" w:rsidP="001B0208">
      <w:pPr>
        <w:widowControl w:val="0"/>
        <w:ind w:left="-283" w:right="-618"/>
        <w:jc w:val="center"/>
        <w:rPr>
          <w:rFonts w:ascii="Times New Roman" w:eastAsia="Times New Roman" w:hAnsi="Times New Roman" w:cs="Times New Roman"/>
          <w:sz w:val="24"/>
          <w:szCs w:val="24"/>
          <w:lang w:val="ru-RU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ru-RU"/>
        </w:rPr>
        <w:t>2 неделя</w:t>
      </w:r>
    </w:p>
    <w:p w14:paraId="171D8444" w14:textId="77777777" w:rsidR="00704AF4" w:rsidRDefault="00704AF4">
      <w:pPr>
        <w:ind w:right="-491" w:hanging="425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5"/>
        <w:tblW w:w="14865" w:type="dxa"/>
        <w:tblInd w:w="-30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275"/>
        <w:gridCol w:w="2655"/>
        <w:gridCol w:w="2655"/>
        <w:gridCol w:w="2670"/>
        <w:gridCol w:w="2610"/>
        <w:gridCol w:w="3000"/>
      </w:tblGrid>
      <w:tr w:rsidR="00704AF4" w14:paraId="171D844B" w14:textId="77777777">
        <w:trPr>
          <w:trHeight w:val="300"/>
        </w:trPr>
        <w:tc>
          <w:tcPr>
            <w:tcW w:w="127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45" w14:textId="77777777" w:rsidR="00704AF4" w:rsidRDefault="0051185F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Режим дня</w:t>
            </w:r>
          </w:p>
        </w:tc>
        <w:tc>
          <w:tcPr>
            <w:tcW w:w="265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46" w14:textId="77777777" w:rsidR="00704AF4" w:rsidRDefault="0051185F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Понедельник</w:t>
            </w:r>
          </w:p>
        </w:tc>
        <w:tc>
          <w:tcPr>
            <w:tcW w:w="2655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47" w14:textId="77777777" w:rsidR="00704AF4" w:rsidRDefault="0051185F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Вторник</w:t>
            </w:r>
          </w:p>
        </w:tc>
        <w:tc>
          <w:tcPr>
            <w:tcW w:w="267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48" w14:textId="77777777" w:rsidR="00704AF4" w:rsidRDefault="0051185F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Среда</w:t>
            </w:r>
          </w:p>
        </w:tc>
        <w:tc>
          <w:tcPr>
            <w:tcW w:w="261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49" w14:textId="77777777" w:rsidR="00704AF4" w:rsidRDefault="0051185F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Четверг</w:t>
            </w:r>
          </w:p>
        </w:tc>
        <w:tc>
          <w:tcPr>
            <w:tcW w:w="3000" w:type="dxa"/>
            <w:tcBorders>
              <w:top w:val="single" w:sz="5" w:space="0" w:color="000000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FFFFFF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4A" w14:textId="77777777" w:rsidR="00704AF4" w:rsidRDefault="0051185F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4"/>
                <w:szCs w:val="24"/>
              </w:rPr>
              <w:t>Пятница</w:t>
            </w:r>
          </w:p>
        </w:tc>
      </w:tr>
      <w:tr w:rsidR="00704AF4" w14:paraId="171D8452" w14:textId="77777777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4C" w14:textId="77777777" w:rsidR="00704AF4" w:rsidRDefault="00704AF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4D" w14:textId="77777777" w:rsidR="00704AF4" w:rsidRDefault="00704AF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4E" w14:textId="77777777" w:rsidR="00704AF4" w:rsidRDefault="00704AF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4F" w14:textId="77777777" w:rsidR="00704AF4" w:rsidRDefault="00704AF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50" w14:textId="77777777" w:rsidR="00704AF4" w:rsidRDefault="00704AF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shd w:val="clear" w:color="auto" w:fill="9FC5E8"/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51" w14:textId="77777777" w:rsidR="00704AF4" w:rsidRDefault="00704AF4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</w:tr>
      <w:tr w:rsidR="00F42DE1" w14:paraId="171D8454" w14:textId="77777777" w:rsidTr="0051185F">
        <w:trPr>
          <w:trHeight w:val="300"/>
        </w:trPr>
        <w:tc>
          <w:tcPr>
            <w:tcW w:w="14865" w:type="dxa"/>
            <w:gridSpan w:val="6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53" w14:textId="77777777" w:rsidR="00F42DE1" w:rsidRDefault="00F42DE1" w:rsidP="0051185F">
            <w:pPr>
              <w:widowControl w:val="0"/>
              <w:jc w:val="center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Ноябрь – месяц справедливости и ответственности: "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Адамдар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әділ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болса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өмір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әрқашан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әділ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". /// "Жизнь всегда справедлива, если люди справедливы". (Абиш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Кекильбаев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)</w:t>
            </w:r>
          </w:p>
        </w:tc>
      </w:tr>
      <w:tr w:rsidR="00F42DE1" w14:paraId="171D845F" w14:textId="77777777" w:rsidTr="0051185F">
        <w:trPr>
          <w:trHeight w:val="2535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55" w14:textId="77777777" w:rsidR="00F42DE1" w:rsidRDefault="00F42DE1" w:rsidP="0051185F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Прием детей</w:t>
            </w:r>
          </w:p>
        </w:tc>
        <w:tc>
          <w:tcPr>
            <w:tcW w:w="135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56" w14:textId="77777777" w:rsidR="00F42DE1" w:rsidRDefault="00F42DE1" w:rsidP="0051185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Осмотр кожи, внешнего вида детей; создание благоприятной среды для детей.</w:t>
            </w:r>
          </w:p>
          <w:p w14:paraId="171D8457" w14:textId="77777777" w:rsidR="00F42DE1" w:rsidRDefault="00F42DE1" w:rsidP="0051185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Как много света от яркой улыбки!</w:t>
            </w:r>
          </w:p>
          <w:p w14:paraId="171D8458" w14:textId="77777777" w:rsidR="00F42DE1" w:rsidRDefault="00F42DE1" w:rsidP="0051185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Как здорово всем от счастливых ликов!</w:t>
            </w:r>
          </w:p>
          <w:p w14:paraId="171D8459" w14:textId="77777777" w:rsidR="00F42DE1" w:rsidRDefault="00F42DE1" w:rsidP="0051185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пожелаем от сердца добра,</w:t>
            </w:r>
          </w:p>
          <w:p w14:paraId="171D845A" w14:textId="77777777" w:rsidR="00F42DE1" w:rsidRDefault="00F42DE1" w:rsidP="0051185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 солнца подарим немного тепла.</w:t>
            </w:r>
          </w:p>
          <w:p w14:paraId="171D845B" w14:textId="77777777" w:rsidR="00F42DE1" w:rsidRDefault="00F42DE1" w:rsidP="0051185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Сейчас же протянем друг другу руки,</w:t>
            </w:r>
          </w:p>
          <w:p w14:paraId="171D845C" w14:textId="77777777" w:rsidR="00F42DE1" w:rsidRDefault="00F42DE1" w:rsidP="0051185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 обидим, не толкнем, а просто уступим.</w:t>
            </w:r>
          </w:p>
          <w:p w14:paraId="171D845D" w14:textId="77777777" w:rsidR="00F42DE1" w:rsidRDefault="00F42DE1" w:rsidP="0051185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Наши дела пусть будут хорошими,</w:t>
            </w:r>
          </w:p>
          <w:p w14:paraId="171D845E" w14:textId="77777777" w:rsidR="00F42DE1" w:rsidRDefault="00F42DE1" w:rsidP="0051185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Ведь мы вырастаем, становимся взрослыми. (Д. Ахметова)</w:t>
            </w:r>
          </w:p>
        </w:tc>
      </w:tr>
      <w:tr w:rsidR="00F42DE1" w14:paraId="171D8462" w14:textId="77777777" w:rsidTr="0051185F">
        <w:trPr>
          <w:trHeight w:val="1695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60" w14:textId="77777777" w:rsidR="00F42DE1" w:rsidRDefault="00F42DE1" w:rsidP="0051185F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Беседа с родителями или законными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представителями ребенка, консультации</w:t>
            </w:r>
          </w:p>
        </w:tc>
        <w:tc>
          <w:tcPr>
            <w:tcW w:w="135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61" w14:textId="77777777" w:rsidR="00F42DE1" w:rsidRDefault="00F42DE1" w:rsidP="0051185F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Советы родителям "Как защитить детей от холода?", "Воспитание в ребенке любви к животным".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</w:r>
          </w:p>
        </w:tc>
      </w:tr>
      <w:tr w:rsidR="00B022DC" w14:paraId="171D847A" w14:textId="77777777" w:rsidTr="0051185F">
        <w:trPr>
          <w:trHeight w:val="300"/>
        </w:trPr>
        <w:tc>
          <w:tcPr>
            <w:tcW w:w="1275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63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Детская деятельность</w:t>
            </w:r>
          </w:p>
          <w:p w14:paraId="171D8464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(игровая, познавательная, коммуникативная, творческая, экспериментальная, трудовая, двигательная, изобразительная, самостоятельная и другие)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65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», «Экономия». Трудовые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навести порядок в игровом уголке.</w:t>
            </w:r>
          </w:p>
          <w:p w14:paraId="171D8466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71D8467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поддерживать желание (мотивировать) детей самостоятельно выполнять простейшие поручения, убирать игрушки, книги, предметы на место; поддерживать желание помогать; учить детей наводить порядок в полках с игрушками, протирать пыль, расставлять игрушки (называть их); формировать представления о бережном отношении к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игрушкам; поддерживать желание помогать.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68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proofErr w:type="spellStart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Трудовые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разложить раздаточные материалы по показу.</w:t>
            </w:r>
          </w:p>
          <w:p w14:paraId="171D8469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71D846A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побуждать детей самостоятельно выполнять простейшие поручения, готовить материалы, оборудование по образцы показа педагога, необходимые для различных видов детской деятельности; поддерживать желание называть предметы, помогать; развивать координацию, мелкую моторику рук, устойчивость внимания.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6B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Трудовые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разложить по порядку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книжки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книжном уголке.</w:t>
            </w:r>
          </w:p>
          <w:p w14:paraId="171D846C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71D846D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Побуждать самостоятельно выполнять простейшие поручения, убирать книги на место; поддерживать желание помогать, протирать пыль в полке, предварительно выбрав все книги.</w:t>
            </w:r>
          </w:p>
          <w:p w14:paraId="171D846E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Знать обязаны детишки,</w:t>
            </w:r>
          </w:p>
          <w:p w14:paraId="171D846F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Что не надо портить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книжки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171D8470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 страницы в ней важны,</w:t>
            </w:r>
          </w:p>
          <w:p w14:paraId="171D8471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Книжку мы беречь должны.</w:t>
            </w:r>
          </w:p>
          <w:p w14:paraId="171D8472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Книжку можно почитать,</w:t>
            </w:r>
          </w:p>
          <w:p w14:paraId="171D8473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потом убрать. (Д. Ахметова)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74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proofErr w:type="spellStart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Трудовые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навести порядок в шкафу с одеждой.</w:t>
            </w:r>
          </w:p>
          <w:p w14:paraId="171D8475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71D8476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по мере возможностей детей организовать помощь помощнику воспитателя. Воспитывать уважительное отношение к результатам чужого труда, поддерживать желание помогать. Упражнять в умении наводить порядок к шкафу с одеждой: вынимать выпавшие вещи, вешать на крючок, складывать на полку.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77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</w:t>
            </w:r>
            <w:proofErr w:type="spellStart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Трудовые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полить комнатные растения.</w:t>
            </w:r>
          </w:p>
          <w:p w14:paraId="171D8478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71D8479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умения самостоятельно выполнять простейшие поручения, отрабатывать умение правильно держать лейку с умеренной струей воды, побуждать подносить носик лейки к стволу, направлять струю воды в почвы; формировать представления о некоторых комнатных растениях (фикус, бальзамин, аспидистра), распознавать части растений; воспитывать желание заботиться о растениях, поддерживать желание помогать.</w:t>
            </w:r>
          </w:p>
        </w:tc>
      </w:tr>
      <w:tr w:rsidR="00B022DC" w14:paraId="171D84D4" w14:textId="77777777" w:rsidTr="0051185F">
        <w:trPr>
          <w:trHeight w:val="300"/>
        </w:trPr>
        <w:tc>
          <w:tcPr>
            <w:tcW w:w="127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7B" w14:textId="77777777" w:rsidR="00B022DC" w:rsidRDefault="00B022DC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7C" w14:textId="77777777" w:rsidR="00B022DC" w:rsidRPr="00C85FB0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Настольная игра "Зоологическое домино".</w:t>
            </w:r>
          </w:p>
          <w:p w14:paraId="171D847D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47E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Закрепить знания о домашних животных, формировать я о диких животных, населяющих Казахстан. Развивать внимание.</w:t>
            </w:r>
          </w:p>
          <w:p w14:paraId="171D847F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Правила игры: тот, кто первым найдет и поставит правильный рисунок, становится победителем. Педагог напоминает детям, что нужно быть внимательными, вовремя поставить свой рисунок, не пропускать ход.</w:t>
            </w:r>
          </w:p>
          <w:p w14:paraId="171D8480" w14:textId="77777777" w:rsidR="00B022DC" w:rsidRPr="00C85FB0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Развивающая игра "</w:t>
            </w:r>
            <w:proofErr w:type="spellStart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Мишуткин</w:t>
            </w:r>
            <w:proofErr w:type="spellEnd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день".</w:t>
            </w:r>
          </w:p>
          <w:p w14:paraId="171D8481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(основы математики, ознакомление с окружающим миром)</w:t>
            </w:r>
          </w:p>
          <w:p w14:paraId="171D8482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умение ориентироваться в противоположных частях суток: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день - ночь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утро - вечер, опираясь на картинки из жизни в разных частях суток; развивать мышление, воображение, восприятие.</w:t>
            </w:r>
          </w:p>
          <w:p w14:paraId="171D8483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Чтение потешки.</w:t>
            </w:r>
          </w:p>
          <w:p w14:paraId="171D8484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171D8485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486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Формировать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навыки произношения коротких стихотворений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 потешек наизусть.</w:t>
            </w:r>
          </w:p>
          <w:p w14:paraId="171D8487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Ах ты, моя девочка,</w:t>
            </w:r>
          </w:p>
          <w:p w14:paraId="171D8488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Золотая белочка,</w:t>
            </w:r>
          </w:p>
          <w:p w14:paraId="171D8489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Сладкая конфеточка,</w:t>
            </w:r>
          </w:p>
          <w:p w14:paraId="171D848A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Сиреневая веточка!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8B" w14:textId="77777777" w:rsidR="00B022DC" w:rsidRPr="00C85FB0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Настольная игра, мозаика "Дикие звери".</w:t>
            </w:r>
          </w:p>
          <w:p w14:paraId="171D848C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литература, конструирование)</w:t>
            </w:r>
          </w:p>
          <w:p w14:paraId="171D848D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представления о диких животных, населяющих Казахстан.</w:t>
            </w:r>
          </w:p>
          <w:p w14:paraId="171D848E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Динамическое упражнение "Косолапые мишутки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171D848F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миром, развитие речи и художественная литература)</w:t>
            </w:r>
          </w:p>
          <w:p w14:paraId="171D8490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Развивать двигательные навыки,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речь, умение подражать, желание выполнять движения, одновременно проговаривая слова из текста. Развивать артикуляционный аппарат. Дать детям возможность повторять слова и простые фразы.</w:t>
            </w:r>
          </w:p>
          <w:p w14:paraId="171D8491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Косолапые мишутки</w:t>
            </w:r>
          </w:p>
          <w:p w14:paraId="171D8492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Любят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сладенький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медок.</w:t>
            </w:r>
          </w:p>
          <w:p w14:paraId="171D8493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Косолапые мишутки</w:t>
            </w:r>
          </w:p>
          <w:p w14:paraId="171D8494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Ягод ели кузовок.</w:t>
            </w:r>
          </w:p>
          <w:p w14:paraId="171D8495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Вперевалочку идут,</w:t>
            </w:r>
          </w:p>
          <w:p w14:paraId="171D8496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Кузовки свои несут</w:t>
            </w:r>
          </w:p>
          <w:p w14:paraId="171D8497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Да бочонки для детей,</w:t>
            </w:r>
          </w:p>
          <w:p w14:paraId="171D8498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Для детей и для гостей. (Д. Ахметова)</w:t>
            </w:r>
          </w:p>
          <w:p w14:paraId="171D8499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Настольная игра "Кто что ест?"</w:t>
            </w:r>
          </w:p>
          <w:p w14:paraId="171D849A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ознакомление с окружающим миром, развитие речи и художественная литература)</w:t>
            </w:r>
          </w:p>
          <w:p w14:paraId="171D849B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представления о диких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животных, населяющих Казахстан. Расширить знания детей о названиях животных и о том, что они едят, развивать контроль и внимание.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9C" w14:textId="77777777" w:rsidR="00B022DC" w:rsidRPr="00C85FB0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"Чьего детеныша не хватает?".</w:t>
            </w:r>
          </w:p>
          <w:p w14:paraId="171D849D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49E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Закрепить знания о домашних животных и их детенышей. Учить различать домашних животных, различать их детенышей, уметь ухаживать за животными, заботиться о них.</w:t>
            </w:r>
          </w:p>
          <w:p w14:paraId="171D849F" w14:textId="77777777" w:rsidR="00B022DC" w:rsidRPr="00C85FB0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Театрализованная игра "Смешные обезьяны".</w:t>
            </w:r>
          </w:p>
          <w:p w14:paraId="171D84A0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внимание, контроль, скорость реакции. Дети стоят вразброс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это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обезьяны. Перед ними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ребенок - посетитель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зоопарка, который выполняет различные жесты. "Обезьяны", повторяют действия ребенка.</w:t>
            </w:r>
          </w:p>
          <w:p w14:paraId="171D84A1" w14:textId="77777777" w:rsidR="00B022DC" w:rsidRPr="00C85FB0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Чтение и заучивание потешки. "Тили - бом! Тили - бом!".</w:t>
            </w:r>
          </w:p>
          <w:p w14:paraId="171D84A2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4A3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proofErr w:type="gramStart"/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навыки произношения коротких стихотворений и потешек наизусть.</w:t>
            </w:r>
          </w:p>
          <w:p w14:paraId="171D84A4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Тили-бом! Тили-бом!</w:t>
            </w:r>
          </w:p>
          <w:p w14:paraId="171D84A5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Загорелся кошкин дом!</w:t>
            </w:r>
          </w:p>
          <w:p w14:paraId="171D84A6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Загорелся кошкин дом,</w:t>
            </w:r>
          </w:p>
          <w:p w14:paraId="171D84A7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Идет дым столбом!</w:t>
            </w:r>
          </w:p>
          <w:p w14:paraId="171D84A8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Кошка выскочила!</w:t>
            </w:r>
          </w:p>
          <w:p w14:paraId="171D84A9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Глаза выпучила.</w:t>
            </w:r>
          </w:p>
          <w:p w14:paraId="171D84AA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Бежит курочка с ведром</w:t>
            </w:r>
          </w:p>
          <w:p w14:paraId="171D84AB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Заливает кошкин дом,</w:t>
            </w:r>
          </w:p>
          <w:p w14:paraId="171D84AC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лошадка – с фонарем,</w:t>
            </w:r>
          </w:p>
          <w:p w14:paraId="171D84AD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собачка - с помелом,</w:t>
            </w:r>
          </w:p>
          <w:p w14:paraId="171D84AE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Серый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заюшка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 листом</w:t>
            </w:r>
          </w:p>
          <w:p w14:paraId="171D84AF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Раз! Раз!</w:t>
            </w:r>
          </w:p>
          <w:p w14:paraId="171D84B0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Раз! Раз!</w:t>
            </w:r>
          </w:p>
          <w:p w14:paraId="171D84B1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огонь</w:t>
            </w:r>
          </w:p>
          <w:p w14:paraId="171D84B2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Погас!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B3" w14:textId="77777777" w:rsidR="00B022DC" w:rsidRPr="00C85FB0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Считалка "Волк".</w:t>
            </w:r>
          </w:p>
          <w:p w14:paraId="171D84B4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литература, основы математики)</w:t>
            </w:r>
          </w:p>
          <w:p w14:paraId="171D84B5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Всюду ходит злой волк.</w:t>
            </w:r>
          </w:p>
          <w:p w14:paraId="171D84B6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зубами щелк-щелк</w:t>
            </w:r>
          </w:p>
          <w:p w14:paraId="171D84B7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Негде козликам играть,</w:t>
            </w:r>
          </w:p>
          <w:p w14:paraId="171D84B8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Может, в поле ускакать?</w:t>
            </w:r>
          </w:p>
          <w:p w14:paraId="171D84B9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Или спрятаться в кусты?</w:t>
            </w:r>
          </w:p>
          <w:p w14:paraId="171D84BA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Убегай, малыш, и ты,</w:t>
            </w:r>
          </w:p>
          <w:p w14:paraId="171D84BB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Один спрячется под печку,</w:t>
            </w:r>
          </w:p>
          <w:p w14:paraId="171D84BC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Один ляжет на кровать,</w:t>
            </w:r>
          </w:p>
          <w:p w14:paraId="171D84BD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Один под стол залезает,</w:t>
            </w:r>
          </w:p>
          <w:p w14:paraId="171D84BE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Волка нет, можно вылезать!</w:t>
            </w:r>
          </w:p>
          <w:p w14:paraId="171D84BF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Сколько козликов у нас?</w:t>
            </w:r>
          </w:p>
          <w:p w14:paraId="171D84C0" w14:textId="77777777" w:rsidR="00B022DC" w:rsidRPr="00C85FB0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Посчитаем мы сейчас.</w:t>
            </w:r>
          </w:p>
          <w:p w14:paraId="171D84C1" w14:textId="77777777" w:rsidR="00B022DC" w:rsidRPr="00C85FB0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"Найди место".</w:t>
            </w:r>
          </w:p>
          <w:p w14:paraId="171D84C2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71D84C3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закреплять знания детей о жизни животных</w:t>
            </w:r>
          </w:p>
          <w:p w14:paraId="171D84C4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Разделить нескольким детям фотографии домашних и диких животных, необходимо расположить их по местам.</w:t>
            </w:r>
          </w:p>
          <w:p w14:paraId="171D84C5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Выставка книг "Поиграем с героем Зайцем".</w:t>
            </w:r>
          </w:p>
          <w:p w14:paraId="171D84C6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4C7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активизировать содержание сказок, где Заяц - главный герой той или иной сказки; обогащать словарь.</w:t>
            </w:r>
          </w:p>
          <w:p w14:paraId="171D84C8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Ребята, в каких сказках можно встретить Зайца? ("Заяц-Хваста", "Теремок",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Заюшкина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избушка", "Рукавичка", "Яблоко".)</w:t>
            </w:r>
          </w:p>
          <w:p w14:paraId="171D84C9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- Какой был заяц в этих сказках? (Хвастливый, добрый, доверчивый, глупый, трусливый, добрый, щедрый.)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CA" w14:textId="77777777" w:rsidR="00B022DC" w:rsidRPr="00C85FB0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"Узнай зверя по описанию".</w:t>
            </w:r>
          </w:p>
          <w:p w14:paraId="171D84CB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4CC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представления о диких животных, населяющих Казахстан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; Учить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детей распознавать животных по описанию; развивать мышление и речь детей.</w:t>
            </w:r>
          </w:p>
          <w:p w14:paraId="171D84CD" w14:textId="77777777" w:rsidR="00B022DC" w:rsidRPr="00C85FB0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"Соберем зайку (лису) из геометрических фигур".</w:t>
            </w:r>
          </w:p>
          <w:p w14:paraId="171D84CE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основы математики, аппликация)</w:t>
            </w:r>
          </w:p>
          <w:p w14:paraId="171D84CF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Закреплять представления о геометрических фигурах.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Обучать умению выкладывать на листе бумаги приготовленные детали разной формы, величины, цвета, раскладывать их в определенной последовательности, составляя задуманный ребенком или заданный воспитателем предмет. Закреплять представления о диких животных Казахстана.</w:t>
            </w:r>
          </w:p>
          <w:p w14:paraId="171D84D0" w14:textId="77777777" w:rsidR="00B022DC" w:rsidRPr="00C85FB0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Малоподвижная игра "Летает – не летает".</w:t>
            </w:r>
          </w:p>
          <w:p w14:paraId="171D84D1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171D84D2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85F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умение слушать внимательно, закрепить навык построения в круг.</w:t>
            </w:r>
          </w:p>
          <w:p w14:paraId="171D84D3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Воспитатель вразбивку произносит названия предметов мебели, животных, птиц, насекомых. Если названный предмет (животное,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насекомое, птица) летает, дети поднимаются на носочки, разводят руки в стороны, если не летает – присаживаются на корточки.</w:t>
            </w:r>
          </w:p>
        </w:tc>
      </w:tr>
      <w:tr w:rsidR="00F42DE1" w14:paraId="171D84DC" w14:textId="77777777" w:rsidTr="0051185F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D5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Утренняя гимнастика</w:t>
            </w:r>
          </w:p>
        </w:tc>
        <w:tc>
          <w:tcPr>
            <w:tcW w:w="135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D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Комплекс общеразвивающих упражнений (гимнастической палкой)</w:t>
            </w:r>
          </w:p>
          <w:p w14:paraId="171D84D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музыка)</w:t>
            </w:r>
          </w:p>
          <w:p w14:paraId="171D84D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1. ИП: ОС, руки в опущенных руках перед собой. 1 - руки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палкой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вперед, 2 - ИП. (Повторить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4-5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раз)</w:t>
            </w:r>
          </w:p>
          <w:p w14:paraId="171D84D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2. ИП: ОС, ноги врозь, двумя руками держать палку, на ногах. 1- не разгибая рук, поднять палку над головой. 2 - палку за голову на плечи. 3 - повторить упр.1. 4- ИП. (Повторить 4-5р)</w:t>
            </w:r>
          </w:p>
          <w:p w14:paraId="171D84D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3. ИП: ОС, палку внизу в опущенных руках перед собой. 1- палка вперед, 2 - поворот влево, 3 - повторить 1 упр. 4 -ИП. То же в правую сторону. (Повторить на каждую сторону по 2 р)</w:t>
            </w:r>
          </w:p>
          <w:p w14:paraId="171D84DB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4. ИП: ОС, руки на поясе, палка на полу.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1-4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легкие прыжки на месте.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1-4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 три раза. Переход в марш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1-4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 три раза. Повторить упражнение с прыжками и упражнение на дыхание.</w:t>
            </w:r>
          </w:p>
        </w:tc>
      </w:tr>
      <w:tr w:rsidR="00F42DE1" w14:paraId="171D84F5" w14:textId="77777777" w:rsidTr="0051185F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DD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Завтрак</w:t>
            </w:r>
          </w:p>
        </w:tc>
        <w:tc>
          <w:tcPr>
            <w:tcW w:w="135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D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171D84D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Поддерживать умение детей высказывать желания, потребности в туалете; развивать умение детей мыть руки перед едой и по мере загрязнения; побуждать детей закатывать рукава, тщательно намыливать руки (перчатки, браслеты), смывать воду аккуратно; формировать привычку пользоваться своим полотенцем, расческой.</w:t>
            </w:r>
          </w:p>
          <w:p w14:paraId="171D84E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 водичка - добрый друг,</w:t>
            </w:r>
          </w:p>
          <w:p w14:paraId="171D84E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Скажут детки все вокруг.</w:t>
            </w:r>
          </w:p>
          <w:p w14:paraId="171D84E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на руки все польем,</w:t>
            </w:r>
          </w:p>
          <w:p w14:paraId="171D84E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А потом играть пойдем.</w:t>
            </w:r>
          </w:p>
          <w:p w14:paraId="171D84E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Говорим тебе - спасибо,</w:t>
            </w:r>
          </w:p>
          <w:p w14:paraId="171D84E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Ты даешь ребятам силу.</w:t>
            </w:r>
          </w:p>
          <w:p w14:paraId="171D84E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Поддерживать ребенка к стремлению в самообслуживании: пользоваться столовыми предметами по назначению. Формировать элементарные навыки поведения во время приема пищи. Поощрять проявления умений самостоятельно, неторопливо принимать пищу, поддерживать, развивать умение правильно держать ложку, не проливать пищу; развивать умение пользоваться салфеткой,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благодарить, называть блюдо; побуждать понимать пожелания приятного аппетита на государственном языке, отвечать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словом ,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"Спасибо", "Рахмет".</w:t>
            </w:r>
          </w:p>
          <w:p w14:paraId="171D84E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Смотрят сороки</w:t>
            </w:r>
          </w:p>
          <w:p w14:paraId="171D84E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окошко наше.</w:t>
            </w:r>
          </w:p>
          <w:p w14:paraId="171D84E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Просят сороки:</w:t>
            </w:r>
          </w:p>
          <w:p w14:paraId="171D84E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— Дайте нам каши!</w:t>
            </w:r>
          </w:p>
          <w:p w14:paraId="171D84EB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Каши Ваниной,</w:t>
            </w:r>
          </w:p>
          <w:p w14:paraId="171D84EC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Сладко сваренной.</w:t>
            </w:r>
          </w:p>
          <w:p w14:paraId="171D84E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Ждёт напрасно</w:t>
            </w:r>
          </w:p>
          <w:p w14:paraId="171D84E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Каша с маслом.</w:t>
            </w:r>
          </w:p>
          <w:p w14:paraId="171D84E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Ваня не ест,</w:t>
            </w:r>
          </w:p>
          <w:p w14:paraId="171D84F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 мы за присест</w:t>
            </w:r>
          </w:p>
          <w:p w14:paraId="171D84F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Кашу съедим</w:t>
            </w:r>
          </w:p>
          <w:p w14:paraId="171D84F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 улетим…</w:t>
            </w:r>
          </w:p>
          <w:p w14:paraId="171D84F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–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Астарың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дәмді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болсын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! Приятного аппетита!</w:t>
            </w:r>
          </w:p>
          <w:p w14:paraId="171D84F4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пищи, бережно относиться к расходу воды.</w:t>
            </w:r>
          </w:p>
        </w:tc>
      </w:tr>
      <w:tr w:rsidR="00F42DE1" w14:paraId="171D84FB" w14:textId="77777777" w:rsidTr="0051185F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F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Подготовка к проведению организованной деятельности (далее - ОД)</w:t>
            </w:r>
          </w:p>
        </w:tc>
        <w:tc>
          <w:tcPr>
            <w:tcW w:w="135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F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Менің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Қазақстаным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 - слушание, исполнение государственного Гимна Казахстан.</w:t>
            </w:r>
          </w:p>
          <w:p w14:paraId="171D84F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Детская библиотека "Мир дикой природы". Пополнить библиотеку рассказами, стихами, сказками, энциклопедиями о мире живой и неживой природы (рассказы А.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Торежанова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В. Бианки, В. Сутеева); фотоальбомами с фотографиями родителей пейзажей родного края, сюжетами из жизни животных, птиц.</w:t>
            </w:r>
          </w:p>
          <w:p w14:paraId="171D84F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«Кюй»: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Аққу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Н.Тіленді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https://www.youtube.com/watch?v=1fKNg3LpHew (исполнитель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Нургиса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Тлендиев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  <w:p w14:paraId="171D84FA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»: «Что такое добро?» Цель: помочь детям понимать добрые поступки, воспитывать отзывчивость. Обыграть с игрушками, персонажами истории добрых дел.</w:t>
            </w:r>
          </w:p>
        </w:tc>
      </w:tr>
      <w:tr w:rsidR="00F42DE1" w14:paraId="171D8515" w14:textId="77777777" w:rsidTr="00F42DE1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FC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4FD" w14:textId="77777777" w:rsidR="00F42DE1" w:rsidRPr="00A0418B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0418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"Угадай голос".</w:t>
            </w:r>
          </w:p>
          <w:p w14:paraId="171D84F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 миром,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развитие речи и художественная литература)</w:t>
            </w:r>
          </w:p>
          <w:p w14:paraId="171D84F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418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совершенствовать умения узнавать животное по голосу. Педагог дает детям послушать голоса диких животных. Дети должны узнать животное по голосу.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00" w14:textId="77777777" w:rsidR="00F42DE1" w:rsidRPr="00A0418B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0418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"Узнай по характеру".</w:t>
            </w:r>
          </w:p>
          <w:p w14:paraId="171D850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 миром,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развитие речи и художественная литература)</w:t>
            </w:r>
          </w:p>
          <w:p w14:paraId="171D850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418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распознавать животных по описанию; развивать мышление и речь детей.</w:t>
            </w:r>
          </w:p>
          <w:p w14:paraId="171D850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Трусливый, длинноухий, серый или белый. (Кролик).</w:t>
            </w:r>
          </w:p>
          <w:p w14:paraId="171D850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Коричневый, зимует в берлоге, неуклюжий. (Медведь).</w:t>
            </w:r>
          </w:p>
          <w:p w14:paraId="171D850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Серый, злой, голодный. (Волк).</w:t>
            </w:r>
          </w:p>
          <w:p w14:paraId="171D850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Хитрый, ловкий. (Лис).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07" w14:textId="77777777" w:rsidR="00F42DE1" w:rsidRPr="00A0418B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0418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"Чей это хвост?".</w:t>
            </w:r>
          </w:p>
          <w:p w14:paraId="171D850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 миром,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развитие речи и художественная литература)</w:t>
            </w:r>
          </w:p>
          <w:p w14:paraId="171D850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418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закрепить знания о животных, развивать память, мышление, внимание и мелкую моторику рук. Однажды утром лесные животные проснулись и увидели, что у всех перепутались хвосты: у зайца хвост волка, у волка хвост лисы, у лисы хвост медведя. У зверей пропало настроение. Подходит ли хвост волка кролику? Педагог задает вопрос: "Чей это хвост?", просит детей помочь животным найти свои хвосты, отвечая на вопрос. "Это волчий хвост. Какой он? (серый, длинный)".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0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Пальчиковая </w:t>
            </w:r>
            <w:r w:rsidRPr="00A0418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гимнастика "Воробей".</w:t>
            </w:r>
          </w:p>
          <w:p w14:paraId="171D850B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развитие,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развитие речи и художественная литература)</w:t>
            </w:r>
          </w:p>
          <w:p w14:paraId="171D850C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A0418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мелкую моторику рук, слуховое внимание, память, артикуляцию, мелкую моторику рук.</w:t>
            </w:r>
          </w:p>
          <w:p w14:paraId="171D850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Ты малыш, воробей,</w:t>
            </w:r>
          </w:p>
          <w:p w14:paraId="171D850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морозе не робей.</w:t>
            </w:r>
          </w:p>
          <w:p w14:paraId="171D850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 кормушке клювом бей,</w:t>
            </w:r>
          </w:p>
          <w:p w14:paraId="171D851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Наедайся поскорей.</w:t>
            </w:r>
          </w:p>
          <w:p w14:paraId="171D851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сцепляют большие пальцы и машут ладонями, имитируя полет птицы. Затем ставят округленную кисть правой руки подушечками пальцев на стол и постукивают подушечкой указательного пальца. Затем то же самое проделывают левой рукой.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12" w14:textId="77777777" w:rsidR="00F42DE1" w:rsidRPr="00A0418B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0418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Беседа на тему "Дикие животные".</w:t>
            </w:r>
          </w:p>
          <w:p w14:paraId="171D851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 миром,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развитие речи и художественная литература)</w:t>
            </w:r>
          </w:p>
          <w:p w14:paraId="171D851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0418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Знакомить с видами транспортных средств. Обучать умению делиться впечатлениями после рассматривания картин, выражать свое мнение. Строить диалог со взрослыми, слушать заданные вопросы и давать полные ответы. Развивать внимание, речь.</w:t>
            </w:r>
          </w:p>
        </w:tc>
      </w:tr>
      <w:tr w:rsidR="00B022DC" w:rsidRPr="00C00660" w14:paraId="171D853F" w14:textId="77777777" w:rsidTr="0051185F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16" w14:textId="77777777" w:rsidR="00B022DC" w:rsidRPr="00C00660" w:rsidRDefault="00B022DC" w:rsidP="00F42DE1">
            <w:pPr>
              <w:widowControl w:val="0"/>
              <w:rPr>
                <w:rFonts w:ascii="Times New Roman" w:eastAsia="Calibri" w:hAnsi="Times New Roman" w:cs="Times New Roman"/>
              </w:rPr>
            </w:pPr>
            <w:r w:rsidRPr="00C00660">
              <w:rPr>
                <w:rFonts w:ascii="Times New Roman" w:eastAsia="Times New Roman" w:hAnsi="Times New Roman" w:cs="Times New Roman"/>
                <w:b/>
              </w:rPr>
              <w:lastRenderedPageBreak/>
              <w:t>ОД по расписанию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530F8CE2" w14:textId="57147ED0" w:rsidR="00C76926" w:rsidRPr="00A23FA6" w:rsidRDefault="00B022DC" w:rsidP="00C76926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972E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Физическое воспитание </w:t>
            </w:r>
            <w:r w:rsidR="004500B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                       </w:t>
            </w:r>
            <w:r w:rsidR="00C76926"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"Мы спортивные </w:t>
            </w:r>
            <w:r w:rsidR="00C76926"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ребята".</w:t>
            </w:r>
          </w:p>
          <w:p w14:paraId="169C95BE" w14:textId="77777777" w:rsidR="00C76926" w:rsidRDefault="00C76926" w:rsidP="00C7692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3FA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развивать навыки лазания по наклонной лестнице; прыжка двумя ногами, с продвижением вперед. Привлекать к совместным подвижным играм, правилам позитивных взаимоотношений.</w:t>
            </w:r>
          </w:p>
          <w:p w14:paraId="171D851A" w14:textId="5CAD24E5" w:rsidR="001D2BDA" w:rsidRPr="00180FC5" w:rsidRDefault="001D2BDA" w:rsidP="001D2BD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Игры-упражнения по развитию </w:t>
            </w:r>
            <w:proofErr w:type="gramStart"/>
            <w:r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речи</w:t>
            </w:r>
            <w:proofErr w:type="gramEnd"/>
            <w:r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="00021FD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Выучить</w:t>
            </w:r>
            <w:proofErr w:type="spellEnd"/>
            <w:r w:rsidR="00021FD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proofErr w:type="spellStart"/>
            <w:r w:rsidR="00021FD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стих</w:t>
            </w:r>
            <w:proofErr w:type="spellEnd"/>
            <w:r w:rsidR="00021FD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r w:rsidR="00021FDC"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proofErr w:type="spellStart"/>
            <w:r w:rsidR="00021FD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Зайчонок</w:t>
            </w:r>
            <w:proofErr w:type="spellEnd"/>
            <w:r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".</w:t>
            </w:r>
          </w:p>
          <w:p w14:paraId="171D851C" w14:textId="353FB82A" w:rsidR="001D2BDA" w:rsidRPr="00C00660" w:rsidRDefault="001D2BDA" w:rsidP="00021FDC">
            <w:pPr>
              <w:widowControl w:val="0"/>
              <w:rPr>
                <w:rFonts w:ascii="Times New Roman" w:eastAsia="Times New Roman" w:hAnsi="Times New Roman" w:cs="Times New Roman"/>
              </w:rPr>
            </w:pPr>
            <w:r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proofErr w:type="gramStart"/>
            <w:r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:</w:t>
            </w:r>
            <w:r w:rsidRPr="00180FC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74378D" w:rsidRPr="0074378D"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</w:t>
            </w:r>
            <w:proofErr w:type="gramEnd"/>
            <w:r w:rsidR="0074378D" w:rsidRPr="0074378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 детей чувство любви к Родине, к родному краю. Познакомить с животным миром: расширить знания детей о диких животных, в частности о зайце, его внешнем виде, образе жизни. Развивать у детей умение составлять простые предложения о диких животных, учить связному поведению; </w:t>
            </w:r>
            <w:r w:rsidR="0074378D" w:rsidRPr="0074378D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развивать мышление, память. Учить запоминать и выразительно читать стихотворение: развивать память, внимание, формировать навыки выразительной речи.</w:t>
            </w:r>
            <w:r w:rsidR="0074378D" w:rsidRPr="0074378D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Формировать умение составлять простые предложения: учить детей описывать животное, используя прилагательные и глаголы. Формировать бережное отношение к животным и их среде обитания. Воспитывать любовь к родной природе, гордость за свою страну.</w:t>
            </w:r>
          </w:p>
          <w:p w14:paraId="171D851D" w14:textId="036BEF4E" w:rsidR="001D2BDA" w:rsidRPr="002F5EB5" w:rsidRDefault="001D2BDA" w:rsidP="001D2BD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4500B8">
              <w:rPr>
                <w:rFonts w:ascii="Times New Roman" w:eastAsia="Times New Roman" w:hAnsi="Times New Roman" w:cs="Times New Roman"/>
                <w:sz w:val="24"/>
                <w:szCs w:val="24"/>
              </w:rPr>
              <w:t>Физкультминутка "Инсценировка потешки</w:t>
            </w:r>
            <w:r w:rsidRPr="002F5EB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173A96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                              </w:t>
            </w:r>
            <w:r w:rsidRPr="002F5EB5">
              <w:rPr>
                <w:rFonts w:ascii="Times New Roman" w:eastAsia="Times New Roman" w:hAnsi="Times New Roman" w:cs="Times New Roman"/>
                <w:sz w:val="24"/>
                <w:szCs w:val="24"/>
              </w:rPr>
              <w:t>"Не плачь, зайка, не грусти".</w:t>
            </w:r>
          </w:p>
          <w:p w14:paraId="171D851E" w14:textId="77777777" w:rsidR="001D2BDA" w:rsidRPr="002F5EB5" w:rsidRDefault="001D2BDA" w:rsidP="001D2BD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F5EB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Заучивание потешки с опорой на </w:t>
            </w:r>
            <w:proofErr w:type="spellStart"/>
            <w:r w:rsidRPr="002F5EB5">
              <w:rPr>
                <w:rFonts w:ascii="Times New Roman" w:eastAsia="Times New Roman" w:hAnsi="Times New Roman" w:cs="Times New Roman"/>
                <w:sz w:val="24"/>
                <w:szCs w:val="24"/>
              </w:rPr>
              <w:t>мнемотаблицу</w:t>
            </w:r>
            <w:proofErr w:type="spellEnd"/>
            <w:r w:rsidRPr="002F5EB5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171D851F" w14:textId="77777777" w:rsidR="00B022DC" w:rsidRPr="00C00660" w:rsidRDefault="00B022DC" w:rsidP="00F42DE1">
            <w:pPr>
              <w:widowControl w:val="0"/>
              <w:rPr>
                <w:rFonts w:ascii="Times New Roman" w:eastAsia="Times New Roman" w:hAnsi="Times New Roman" w:cs="Times New Roman"/>
              </w:rPr>
            </w:pPr>
            <w:r w:rsidRPr="002F5EB5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.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20" w14:textId="5107A172" w:rsidR="00B022DC" w:rsidRPr="00180FC5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Музыка </w:t>
            </w:r>
            <w:r w:rsidR="004500B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                        </w:t>
            </w:r>
            <w:r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"Бурый медвежонок".</w:t>
            </w:r>
          </w:p>
          <w:p w14:paraId="171D8521" w14:textId="77777777" w:rsidR="00B022DC" w:rsidRPr="00180FC5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 w:rsidRPr="00180FC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приобщать </w:t>
            </w:r>
            <w:r w:rsidRPr="00180FC5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детей к разнообразным видам музыкальной деятельности; развивать умение понимать смыслы песен; формировать способности одновременно начинать и заканчивать танцевальные движения; учить детей правильному интонированию мелодий песен.</w:t>
            </w:r>
          </w:p>
          <w:p w14:paraId="2DA19F1F" w14:textId="6CBA76B8" w:rsidR="00DF65CA" w:rsidRDefault="00C00660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473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Конструирование</w:t>
            </w:r>
            <w:r w:rsidR="003120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  <w:r w:rsidR="00312074"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 w:rsidR="003120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Коробка</w:t>
            </w:r>
            <w:r w:rsidR="00312074"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</w:p>
          <w:p w14:paraId="171D8522" w14:textId="6B95A659" w:rsidR="00B022DC" w:rsidRPr="00473F45" w:rsidRDefault="00312074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proofErr w:type="gramStart"/>
            <w:r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r w:rsidR="00DF65CA" w:rsidRPr="00DF65CA">
              <w:rPr>
                <w:rFonts w:ascii="Times New Roman" w:eastAsia="Times New Roman" w:hAnsi="Times New Roman" w:cs="Times New Roman"/>
                <w:sz w:val="24"/>
                <w:szCs w:val="24"/>
              </w:rPr>
              <w:t>Учить</w:t>
            </w:r>
            <w:proofErr w:type="gramEnd"/>
            <w:r w:rsidR="00DF65CA" w:rsidRPr="00DF65CA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детей строить из кирпичиков коробку; укладывать кирпичики горизонтально, параллельно, углы подправлять и закреплять руками. Закрепить знания детей о свойствах кирпичиков: форма, размер, устойчивость. Показать, как из кирпичиков </w:t>
            </w:r>
            <w:r w:rsidR="00DF65CA" w:rsidRPr="00DF65C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можно</w:t>
            </w:r>
            <w:r w:rsidR="00DF65CA" w:rsidRPr="00DF65C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DF65CA" w:rsidRPr="00DF65CA">
              <w:rPr>
                <w:rFonts w:ascii="Times New Roman" w:eastAsia="Times New Roman" w:hAnsi="Times New Roman" w:cs="Times New Roman"/>
                <w:sz w:val="24"/>
                <w:szCs w:val="24"/>
              </w:rPr>
              <w:t>строить различные предметы. Объяснить, что коробка может служить для хранения различных предметов. Развивать пространственное мышление, учить детей ориентироваться в пространстве, правильно</w:t>
            </w:r>
            <w:r w:rsidR="00DF65CA" w:rsidRPr="00DF65C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DF65CA"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располагать к</w:t>
            </w:r>
            <w:r w:rsidR="00DF65CA" w:rsidRPr="00DF65CA">
              <w:rPr>
                <w:rFonts w:ascii="Times New Roman" w:eastAsia="Times New Roman" w:hAnsi="Times New Roman" w:cs="Times New Roman"/>
                <w:sz w:val="24"/>
                <w:szCs w:val="24"/>
              </w:rPr>
              <w:t>ирпичики относительно друг друга, создавая замкнутую конструкцию. Развивать мелкую моторику рук, координацию движений пальцев при работе с кирпичиками. Учить детей внимательно следить за процессом строительства, доводить начатое дело до конца. Развивать логическое мышление, формируя понимание</w:t>
            </w:r>
            <w:r w:rsidR="00DF65CA" w:rsidRPr="00DF65C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DF65CA" w:rsidRPr="00DF65CA">
              <w:rPr>
                <w:rFonts w:ascii="Times New Roman" w:eastAsia="Times New Roman" w:hAnsi="Times New Roman" w:cs="Times New Roman"/>
                <w:sz w:val="24"/>
                <w:szCs w:val="24"/>
              </w:rPr>
              <w:t>последовательности действий при строительстве. Воспиты</w:t>
            </w:r>
            <w:r w:rsidR="00DF65CA" w:rsidRPr="00DF65CA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вать трудолюбие, учить детей доводить начатое дело до конца. Прививать аккуратность при выполнении задания, учить убирать за собой строительный материал. Формировать целеустремленность, учить детей достигать поставленной цели.</w:t>
            </w:r>
            <w:r w:rsidR="00C00660" w:rsidRPr="00473F4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23" w14:textId="77777777" w:rsidR="00361FD6" w:rsidRPr="00312074" w:rsidRDefault="00361FD6" w:rsidP="00361FD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3120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Қазақ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тілі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"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Жабайы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аңдардың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қысқа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дайындығы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.</w:t>
            </w:r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Қоян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тонын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неге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ауыстырады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?".</w:t>
            </w:r>
          </w:p>
          <w:p w14:paraId="171D8524" w14:textId="77777777" w:rsidR="00361FD6" w:rsidRPr="00312074" w:rsidRDefault="00361FD6" w:rsidP="00361FD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 w:rsidRPr="003120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Міндеттері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:</w:t>
            </w:r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орманда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мекендейтін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жабайы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жануарлар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туралы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білімді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тереңдетуге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және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жалпылауға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ықпал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ету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күз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мезгіліне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тән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белгілерімен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таныстыруды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жалғастыру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жиі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қайталанатын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қажетті</w:t>
            </w:r>
            <w:proofErr w:type="spellEnd"/>
            <w:r w:rsidRPr="00C00660">
              <w:rPr>
                <w:rFonts w:ascii="Times New Roman" w:eastAsia="Times New Roman" w:hAnsi="Times New Roman" w:cs="Times New Roman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сөздер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мен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сөз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тіркестерін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айтуға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үйрету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171D8525" w14:textId="77777777" w:rsidR="00361FD6" w:rsidRPr="00312074" w:rsidRDefault="00361FD6" w:rsidP="00361FD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"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Кел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сәлемдесейік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!"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жаттығуы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171D8526" w14:textId="77777777" w:rsidR="00361FD6" w:rsidRPr="00312074" w:rsidRDefault="00361FD6" w:rsidP="00361FD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"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Орманда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нелер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мекендейді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?"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жаттығуы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171D8527" w14:textId="77777777" w:rsidR="00361FD6" w:rsidRPr="00312074" w:rsidRDefault="00361FD6" w:rsidP="00361FD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"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Аңдар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сияқты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жүреміз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"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сергіту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сәті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171D8528" w14:textId="77777777" w:rsidR="00361FD6" w:rsidRPr="00312074" w:rsidRDefault="00361FD6" w:rsidP="00361FD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"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Сәулетті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үй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"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ертегісін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айтып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беру.</w:t>
            </w:r>
          </w:p>
          <w:p w14:paraId="171D8529" w14:textId="77777777" w:rsidR="00361FD6" w:rsidRPr="00312074" w:rsidRDefault="00361FD6" w:rsidP="00361FD6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"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Қай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аң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жасырынған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?"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дидактикалық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ойыны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1C07630F" w14:textId="7942159F" w:rsidR="00734B0D" w:rsidRPr="000F277F" w:rsidRDefault="00361FD6" w:rsidP="00734B0D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"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Тыныштық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" </w:t>
            </w:r>
            <w:proofErr w:type="spellStart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рефлексиясы</w:t>
            </w:r>
            <w:proofErr w:type="spellEnd"/>
            <w:r w:rsidRPr="00312074"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>
              <w:rPr>
                <w:rFonts w:ascii="Times New Roman" w:eastAsia="Times New Roman" w:hAnsi="Times New Roman" w:cs="Times New Roman"/>
                <w:lang w:val="ru-RU"/>
              </w:rPr>
              <w:t xml:space="preserve"> </w:t>
            </w:r>
            <w:r w:rsidR="00B022DC"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Физическое воспитание </w:t>
            </w:r>
            <w:r w:rsidR="002E06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 xml:space="preserve">                 </w:t>
            </w:r>
            <w:r w:rsidR="00734B0D" w:rsidRPr="000F277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"</w:t>
            </w:r>
            <w:proofErr w:type="spellStart"/>
            <w:r w:rsidR="00734B0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Лазание</w:t>
            </w:r>
            <w:proofErr w:type="spellEnd"/>
            <w:r w:rsidR="00734B0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proofErr w:type="spellStart"/>
            <w:r w:rsidR="00734B0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по</w:t>
            </w:r>
            <w:proofErr w:type="spellEnd"/>
            <w:r w:rsidR="00734B0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proofErr w:type="spellStart"/>
            <w:r w:rsidR="00734B0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наклонной</w:t>
            </w:r>
            <w:proofErr w:type="spellEnd"/>
            <w:r w:rsidR="00734B0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proofErr w:type="spellStart"/>
            <w:r w:rsidR="00734B0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лестнице</w:t>
            </w:r>
            <w:proofErr w:type="spellEnd"/>
            <w:r w:rsidR="00734B0D" w:rsidRPr="000F277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".</w:t>
            </w:r>
          </w:p>
          <w:p w14:paraId="171D852A" w14:textId="3DDA01E0" w:rsidR="001A5395" w:rsidRPr="00C00660" w:rsidRDefault="00734B0D" w:rsidP="001A5395">
            <w:pPr>
              <w:widowControl w:val="0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Задачи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  <w:t xml:space="preserve">: </w:t>
            </w:r>
            <w:r w:rsidRPr="002A2869"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Закрепить</w:t>
            </w:r>
            <w:proofErr w:type="gramEnd"/>
            <w:r w:rsidRPr="002A2869">
              <w:rPr>
                <w:rFonts w:ascii="Times New Roman" w:eastAsia="Times New Roman" w:hAnsi="Times New Roman" w:cs="Times New Roman"/>
                <w:sz w:val="24"/>
                <w:szCs w:val="24"/>
              </w:rPr>
              <w:t> навык лазания по наклонной лестнице, соблюдая правила безопасности. Научить выполнять прыжки двумя ногами с продвижением вперед, преодолевая препятствия. Познакомить детей с различными способами преодоления препятствий. Привлекать к совместным подвижным играм, правилам позитивных взаимоотношений. Развить</w:t>
            </w:r>
            <w:r w:rsidR="001A5395" w:rsidRPr="002A286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1A5395" w:rsidRPr="002A2869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координацию движений, равновесие, силу, ловкость. Улучшить гибкость, выносливость. Воспитывать чувство взаимопомощи, дисциплинированность. Формировать умение </w:t>
            </w:r>
            <w:r w:rsidR="001A5395" w:rsidRPr="002A2869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действовать по сигналу, соблюдать правила безопасности. Прививать любовь к физической культуре и здоровому образу жизни.</w:t>
            </w:r>
            <w:r w:rsidRPr="002A2869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  <w:r w:rsidRPr="00180FC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14:paraId="171D852D" w14:textId="53FD8C7D" w:rsidR="00B022DC" w:rsidRPr="00C00660" w:rsidRDefault="00B022DC" w:rsidP="00F42DE1">
            <w:pPr>
              <w:widowControl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2E" w14:textId="77777777" w:rsidR="00792BB4" w:rsidRPr="00792BB4" w:rsidRDefault="00792BB4" w:rsidP="00792BB4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92BB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Игры-упражнения по основам математики "Заяц прячется под </w:t>
            </w:r>
            <w:r w:rsidRPr="00792BB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елкой".</w:t>
            </w:r>
          </w:p>
          <w:p w14:paraId="171D852F" w14:textId="77777777" w:rsidR="00792BB4" w:rsidRDefault="00792BB4" w:rsidP="00792BB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92BB4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познакомить детей с геометрической формой треугольника; научиться распознавать в окружающей среде предметы, похожие на геометрические фигуры круга, квадрата и треугольника; повторить тему о подготовке диких животных к зиме.</w:t>
            </w:r>
          </w:p>
          <w:p w14:paraId="171D8530" w14:textId="77777777" w:rsidR="00792BB4" w:rsidRDefault="00792BB4" w:rsidP="00792BB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Исследовательские упражнения с панно "Вернем зайца в лес".</w:t>
            </w:r>
          </w:p>
          <w:p w14:paraId="171D8531" w14:textId="77777777" w:rsidR="00792BB4" w:rsidRDefault="00792BB4" w:rsidP="00792BB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Переменка "Давайте будем прыгать как зайцы".</w:t>
            </w:r>
          </w:p>
          <w:p w14:paraId="171D8532" w14:textId="77777777" w:rsidR="00792BB4" w:rsidRDefault="00792BB4" w:rsidP="00792BB4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Развивающее упражнение за столом "Составь картинку из фигур".</w:t>
            </w:r>
          </w:p>
          <w:p w14:paraId="171D8533" w14:textId="77777777" w:rsidR="00D16687" w:rsidRPr="00D16687" w:rsidRDefault="00D16687" w:rsidP="00D16687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1668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Игры-упражнения по рисованию "Медвежонок".</w:t>
            </w:r>
          </w:p>
          <w:p w14:paraId="171D8534" w14:textId="77777777" w:rsidR="00D16687" w:rsidRDefault="00D16687" w:rsidP="00D1668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16687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детей рисовать круглые и овальные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формы </w:t>
            </w:r>
            <w:proofErr w:type="spellStart"/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карандашом,соединяя</w:t>
            </w:r>
            <w:proofErr w:type="spellEnd"/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их между собой, закрашивать их методом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примакивания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придавая объем (шерсть); передавать характерные особенности животного (медведя).</w:t>
            </w:r>
          </w:p>
          <w:p w14:paraId="171D8535" w14:textId="77777777" w:rsidR="00D16687" w:rsidRDefault="00D16687" w:rsidP="00D1668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Пальчиковая гимнастика «В гости к мишкам»</w:t>
            </w:r>
          </w:p>
          <w:p w14:paraId="171D8536" w14:textId="77777777" w:rsidR="00792BB4" w:rsidRDefault="00D16687" w:rsidP="00D16687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Рефлексия "Медвежата".</w:t>
            </w:r>
          </w:p>
          <w:p w14:paraId="171D8537" w14:textId="77777777" w:rsidR="00B022DC" w:rsidRPr="00C00660" w:rsidRDefault="00B022DC" w:rsidP="00F42DE1">
            <w:pPr>
              <w:widowControl w:val="0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38" w14:textId="56F8071B" w:rsidR="00B51B13" w:rsidRPr="00B51B13" w:rsidRDefault="00B51B13" w:rsidP="00B51B1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B51B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Игры-упражнения по ознакомлению с </w:t>
            </w:r>
            <w:proofErr w:type="spellStart"/>
            <w:r w:rsidRPr="00B51B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окружающ</w:t>
            </w:r>
            <w:proofErr w:type="spellEnd"/>
            <w:r w:rsidR="00C7670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ей </w:t>
            </w:r>
            <w:proofErr w:type="spellStart"/>
            <w:r w:rsidR="00C7670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средой</w:t>
            </w:r>
            <w:proofErr w:type="spellEnd"/>
            <w:r w:rsidR="007E47C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 xml:space="preserve"> </w:t>
            </w:r>
            <w:r w:rsidRPr="00B51B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"</w:t>
            </w:r>
            <w:proofErr w:type="spellStart"/>
            <w:r w:rsidR="00C76701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Заяц</w:t>
            </w:r>
            <w:proofErr w:type="spellEnd"/>
            <w:r w:rsidRPr="00B51B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".</w:t>
            </w:r>
          </w:p>
          <w:p w14:paraId="171D8539" w14:textId="66536A95" w:rsidR="007E47CA" w:rsidRDefault="00B51B13" w:rsidP="007E47CA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</w:pPr>
            <w:r w:rsidRPr="00B51B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 w:rsidR="007E47CA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kk-KZ"/>
              </w:rPr>
              <w:t>:</w:t>
            </w:r>
          </w:p>
          <w:p w14:paraId="351C4F99" w14:textId="17FAAECF" w:rsidR="007E47CA" w:rsidRPr="00FF4DAB" w:rsidRDefault="00FF4DAB" w:rsidP="007E47CA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FF4DAB">
              <w:rPr>
                <w:rFonts w:ascii="Times New Roman" w:eastAsia="Times New Roman" w:hAnsi="Times New Roman" w:cs="Times New Roman"/>
                <w:sz w:val="24"/>
                <w:szCs w:val="24"/>
              </w:rPr>
              <w:t>Учить детей выделять и называть некоторые отличительные особенности их внешнего вида зайца, его месте обитания, о способах питания; развивать представления о диких животных  (заяц, медведь, лиса, волк); обогащать художественное и зрительное восприятие, мышление и связную речь;  воспитывать эмоциональную отзывчивость к окружающему миру, умение работать в коллективе, прививать бережное отношение к природе.</w:t>
            </w:r>
          </w:p>
          <w:p w14:paraId="171D853B" w14:textId="61249ACF" w:rsidR="00B022DC" w:rsidRPr="00D4322F" w:rsidRDefault="00B022DC" w:rsidP="00B51B1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432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Физическое воспитание "Серый зайчик".</w:t>
            </w:r>
          </w:p>
          <w:p w14:paraId="171D853C" w14:textId="77777777" w:rsidR="00B022DC" w:rsidRPr="00D4322F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432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</w:t>
            </w:r>
            <w:r w:rsidRPr="00D4322F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и: продолжать формировать навыки бега в колонне по одному, друг за другом, на носочках, координирование движения </w:t>
            </w:r>
            <w:r w:rsidRPr="00D4322F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рук и ног, лазания по наклонной лестнице, влезание на гимнастическую стенку и спуск.</w:t>
            </w:r>
          </w:p>
          <w:p w14:paraId="171D853D" w14:textId="77777777" w:rsidR="00B022DC" w:rsidRPr="00D4322F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4322F">
              <w:rPr>
                <w:rFonts w:ascii="Times New Roman" w:eastAsia="Times New Roman" w:hAnsi="Times New Roman" w:cs="Times New Roman"/>
                <w:sz w:val="24"/>
                <w:szCs w:val="24"/>
              </w:rPr>
              <w:t>Подвижная игра "Бегите ко мне ".</w:t>
            </w:r>
          </w:p>
          <w:p w14:paraId="171D853E" w14:textId="77777777" w:rsidR="00B022DC" w:rsidRPr="00C00660" w:rsidRDefault="00B022DC" w:rsidP="00F42DE1">
            <w:pPr>
              <w:widowControl w:val="0"/>
              <w:rPr>
                <w:rFonts w:ascii="Times New Roman" w:eastAsia="Times New Roman" w:hAnsi="Times New Roman" w:cs="Times New Roman"/>
              </w:rPr>
            </w:pPr>
            <w:r w:rsidRPr="00D4322F">
              <w:rPr>
                <w:rFonts w:ascii="Times New Roman" w:eastAsia="Times New Roman" w:hAnsi="Times New Roman" w:cs="Times New Roman"/>
                <w:sz w:val="24"/>
                <w:szCs w:val="24"/>
              </w:rPr>
              <w:t>Малоподвижная игра "Зайка серый умывается."</w:t>
            </w:r>
          </w:p>
        </w:tc>
      </w:tr>
      <w:tr w:rsidR="00F42DE1" w14:paraId="171D854F" w14:textId="77777777" w:rsidTr="0051185F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4C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2-ой</w:t>
            </w:r>
            <w:proofErr w:type="gram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завтрак</w:t>
            </w:r>
          </w:p>
        </w:tc>
        <w:tc>
          <w:tcPr>
            <w:tcW w:w="135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4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171D854E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привычку тщательно пережевывать пищу, соблюдать чистоту за столом. "Мы молчим, не поем, пищу тщательно жуем. Мы покушать вместе рады, угощеньям благодарны". (Д. Ахметова)</w:t>
            </w:r>
          </w:p>
        </w:tc>
      </w:tr>
      <w:tr w:rsidR="00F42DE1" w14:paraId="171D8559" w14:textId="77777777" w:rsidTr="0051185F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50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Подготовка к прогулке</w:t>
            </w:r>
          </w:p>
        </w:tc>
        <w:tc>
          <w:tcPr>
            <w:tcW w:w="135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5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Поддерживать и развивать умения детей быстро находить свой шкаф, называть свою одежду; закреплять умение слышать инструкцию педагога: складывать снятое в шкаф, начинать одеваться, надевать носки, просовывать ноги в штанины, руки в рукава, по возможности застегивать одежду и обувь на липучки, пуговицы; отрабатывать умение показывать свою готовность, навыки выходить организованно (в парах в том числе), отзываться, если будет названо имя. (Штаны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шалбар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кофта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күртеше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обувь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аяқ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бас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головной убор, шарф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бөкебай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.) (физическое развитие, ознакомление с окружающим миром, развитие речи,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казахский язык)</w:t>
            </w:r>
          </w:p>
          <w:p w14:paraId="171D855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«Безопасность». Закреплять навыки организованного поведения в детском саду, на прогулке; напоминание о правилах безопасности на прогулке: не подбирать предметы, лежащие на земле, не брать рот опавшие листья, щепки; не толкать товарищей; говорить о своих потребностях, желаниях, показывать свой носовой платок.</w:t>
            </w:r>
          </w:p>
          <w:p w14:paraId="171D855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Ай да детки! Все сумели,</w:t>
            </w:r>
          </w:p>
          <w:p w14:paraId="171D855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Шкафчики найти успели.</w:t>
            </w:r>
          </w:p>
          <w:p w14:paraId="171D855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Сами дверцы открывали,</w:t>
            </w:r>
          </w:p>
          <w:p w14:paraId="171D855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Одежку сами надевали,</w:t>
            </w:r>
          </w:p>
          <w:p w14:paraId="171D855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Обували топы-ножки,</w:t>
            </w:r>
          </w:p>
          <w:p w14:paraId="171D8558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Закрепляли все застежки. (Д. Ахметова)</w:t>
            </w:r>
          </w:p>
        </w:tc>
      </w:tr>
      <w:tr w:rsidR="00F42DE1" w14:paraId="171D85B7" w14:textId="77777777" w:rsidTr="00F42DE1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5A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Прогулка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5B" w14:textId="77777777" w:rsidR="00F42DE1" w:rsidRPr="005B0D69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Наблюдение за осенней погодой.</w:t>
            </w:r>
          </w:p>
          <w:p w14:paraId="171D855C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55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Учить определять погодные условия (холодная, теплая), вести наблюдение за природными явлениями (сезонные). Развивать знания об особенностях осенней погоды; развивать наблюдательность.</w:t>
            </w:r>
          </w:p>
          <w:p w14:paraId="171D855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Информировать детей об изменениях природных явлений осенью: понижение температуры - холод; пасмурные и дождливые дни - серое небо, пасмурно, движущиеся облака, редко выходит солнце из-за облаков, пожелтевшие листья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падают на землю. Обучать умению делиться впечатлениями после наблюдения за объектами живой и неживой природы.</w:t>
            </w:r>
          </w:p>
          <w:p w14:paraId="171D855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Осенью над лесом и болотом</w:t>
            </w:r>
          </w:p>
          <w:p w14:paraId="171D856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Трудовая деятельность,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сбор мелкого растительного сора.</w:t>
            </w:r>
          </w:p>
          <w:p w14:paraId="171D856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71D856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формирование способности к совместной работе.</w:t>
            </w:r>
          </w:p>
          <w:p w14:paraId="171D8563" w14:textId="77777777" w:rsidR="005B0D69" w:rsidRPr="005B0D69" w:rsidRDefault="00F42DE1" w:rsidP="005B0D69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воспитание)</w:t>
            </w:r>
            <w:r w:rsidR="005B0D69"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Подвижная игра "Зайцы и волк".</w:t>
            </w:r>
          </w:p>
          <w:p w14:paraId="171D8564" w14:textId="77777777" w:rsidR="00F42DE1" w:rsidRDefault="005B0D69" w:rsidP="005B0D69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</w:t>
            </w:r>
          </w:p>
          <w:p w14:paraId="171D856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Прививать интерес к подвижным играм, ориентироваться в пространстве, вводить в игры сложные правила, изменяя виды движений. Развивать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умения детей двигаться по сигналу, бегать врассыпную, не сталкиваясь друг с другом; развивать навыки бега.</w:t>
            </w:r>
          </w:p>
          <w:p w14:paraId="171D8566" w14:textId="77777777" w:rsidR="00F42DE1" w:rsidRPr="005B0D69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"Пустое место".</w:t>
            </w:r>
          </w:p>
          <w:p w14:paraId="171D8567" w14:textId="77777777" w:rsidR="00F42DE1" w:rsidRPr="005B0D69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56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учить детей соблюдать правила, координировать движения, ориентироваться в пространстве, действовать в соответствии со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знаами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Развивать быстроту, ловкость.</w:t>
            </w:r>
          </w:p>
          <w:p w14:paraId="171D8569" w14:textId="77777777" w:rsidR="00F42DE1" w:rsidRPr="005B0D69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"Кто дальше бросит?".</w:t>
            </w:r>
          </w:p>
          <w:p w14:paraId="171D856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71D856B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Учить детей бросать предметы на дальность правой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левой рукой (на расстояние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2,5-5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метров); развивать силу, ловкость.</w:t>
            </w:r>
          </w:p>
          <w:p w14:paraId="171D856C" w14:textId="77777777" w:rsidR="00F42DE1" w:rsidRPr="005B0D69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 "Дойди быстрее всех до флага".</w:t>
            </w:r>
          </w:p>
          <w:p w14:paraId="171D856D" w14:textId="77777777" w:rsidR="00F42DE1" w:rsidRPr="005B0D69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56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B0D6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упражняться в построении по кругу, в ползании на четвереньках.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6F" w14:textId="77777777" w:rsidR="00F42DE1" w:rsidRPr="0017589D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Экология». Наблюдение за вязом осенью.</w:t>
            </w:r>
          </w:p>
          <w:p w14:paraId="171D8570" w14:textId="77777777" w:rsidR="00F42DE1" w:rsidRPr="0017589D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57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Формировать элементарные представления о некоторых растениях родного края. Распознавать и называть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2-3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вида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деревьев .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представления о деревьях, о вязе, как объекте живой природы, о сбрасывании листвы, как необходимости готовиться к зимним холодам; воспитывать любовь к природе, ее изменениям в осеннее время года. Обучать умению делиться впечатлениями после наблюдения за объектами живой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природы.</w:t>
            </w:r>
          </w:p>
          <w:p w14:paraId="171D8572" w14:textId="77777777" w:rsidR="00F42DE1" w:rsidRPr="0017589D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Трудовая деятельность, поручения: сбор мелких веточек, опавших с деревьев.</w:t>
            </w:r>
          </w:p>
          <w:p w14:paraId="171D8573" w14:textId="77777777" w:rsidR="00F42DE1" w:rsidRPr="0017589D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(ознакомление с окружающим миром)</w:t>
            </w:r>
          </w:p>
          <w:p w14:paraId="171D857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 развивать желание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умение включаться в совместную посильную трудовую деятельность, доводить дело до конца.</w:t>
            </w:r>
          </w:p>
          <w:p w14:paraId="171D8575" w14:textId="77777777" w:rsidR="00F42DE1" w:rsidRPr="0017589D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малой подвижности "Беги к своему дереву".</w:t>
            </w:r>
          </w:p>
          <w:p w14:paraId="171D8576" w14:textId="77777777" w:rsidR="00F42DE1" w:rsidRPr="0017589D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</w:t>
            </w:r>
            <w:proofErr w:type="spellStart"/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фиизческое</w:t>
            </w:r>
            <w:proofErr w:type="spellEnd"/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воспитание)</w:t>
            </w:r>
          </w:p>
          <w:p w14:paraId="171D857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учить детей соблюдать правила, координировать движения, ориентироваться в пространстве. Развивать умение различать деревья по внешним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признакам (по названию), быстро реагировать на визуальный (слуховой) сигнал, занимать место у нужного дерева; развивать реакцию, ориентировку в пространстве.</w:t>
            </w:r>
          </w:p>
          <w:p w14:paraId="171D8578" w14:textId="77777777" w:rsidR="00F42DE1" w:rsidRPr="0017589D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"Голуби и воробьи".</w:t>
            </w:r>
          </w:p>
          <w:p w14:paraId="171D8579" w14:textId="77777777" w:rsidR="00F42DE1" w:rsidRPr="0017589D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57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учить детей соблюдать правила, координировать движения, ориентироваться в пространстве, вводить в игры сложные правила, изменяя виды движений. Совершенствовать умения бегать, ходить, наклонять голову вперед; развивать дружеские отношения.</w:t>
            </w:r>
          </w:p>
          <w:p w14:paraId="171D857B" w14:textId="77777777" w:rsidR="00F42DE1" w:rsidRPr="0017589D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Игра-упражнение </w:t>
            </w:r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"Брось мяч".</w:t>
            </w:r>
          </w:p>
          <w:p w14:paraId="171D857C" w14:textId="77777777" w:rsidR="00F42DE1" w:rsidRPr="0017589D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57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умении бросать предметы в горизонтальную цель двумя руками снизу; развивать координацию движений.</w:t>
            </w:r>
          </w:p>
          <w:p w14:paraId="171D857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17589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произвольная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движений, умения прыгать двумя ногами из одного круга в другой.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7F" w14:textId="77777777" w:rsidR="00F42DE1" w:rsidRPr="000B14EE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0B14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Экология». Наблюдение за ясенем осенью.</w:t>
            </w:r>
          </w:p>
          <w:p w14:paraId="171D8580" w14:textId="77777777" w:rsidR="00F42DE1" w:rsidRPr="000B14EE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B14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58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14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элементарные представления о некоторых растениях родного края. Распознавать и называть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2-3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вида деревьев. Развивать представления о ясене, о сбрасывании листвы, как необходимости готовиться к зимним холодам; воспитывать любовь к природе родного края. Обучать умению делиться впечатлениями после наблюдения за объектами живой природы.</w:t>
            </w:r>
          </w:p>
          <w:p w14:paraId="171D858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0B14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0B14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0B14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0B14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». </w:t>
            </w:r>
            <w:r w:rsidRPr="000B14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Трудовая деятельность,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поручения: расчистка беседки от растительного сора.</w:t>
            </w:r>
          </w:p>
          <w:p w14:paraId="171D858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71D858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14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стремление и привычку к чистоте и порядку, навыки посильного труда совместно со сверстниками и взрослым, развивать осознанность в действиях.</w:t>
            </w:r>
          </w:p>
          <w:p w14:paraId="171D8585" w14:textId="77777777" w:rsidR="00F42DE1" w:rsidRPr="000B14EE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B14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"Лохматый пес".</w:t>
            </w:r>
          </w:p>
          <w:p w14:paraId="171D8586" w14:textId="77777777" w:rsidR="00F42DE1" w:rsidRPr="000B14EE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B14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58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14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ориентироваться в пространстве; вводить в игры сложные правила, изменяя виды движений. Развивать умение у детей двигаться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соответствии с текстом, по сигналу бегать в прямом направлении, не толкаясь; развивать быстроту, ловкость.</w:t>
            </w:r>
          </w:p>
          <w:p w14:paraId="171D8588" w14:textId="77777777" w:rsidR="00F42DE1" w:rsidRPr="000B14EE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B14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"Лошадки".</w:t>
            </w:r>
          </w:p>
          <w:p w14:paraId="171D8589" w14:textId="77777777" w:rsidR="00F42DE1" w:rsidRPr="000B14EE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0B14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58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B14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координировать движения, ориентироваться в пространстве. Развивать силу, навыки бега с поскоками в разных направлениях, умения двигаться по сигналу, пользоваться атрибутами, воспитывать дружелюбие.</w:t>
            </w:r>
          </w:p>
          <w:p w14:paraId="171D858B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Каждый ребенок может играть в роли лошадки индивидуально, а также собираться в пары, согласовывая движения.</w:t>
            </w:r>
          </w:p>
          <w:p w14:paraId="171D858C" w14:textId="77777777" w:rsidR="00F42DE1" w:rsidRPr="005E2319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E23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"Кто дальше бросит?".</w:t>
            </w:r>
          </w:p>
          <w:p w14:paraId="171D858D" w14:textId="77777777" w:rsidR="00F42DE1" w:rsidRPr="005E2319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E23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(физическое воспитание)</w:t>
            </w:r>
          </w:p>
          <w:p w14:paraId="171D858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E23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Учить детей бросать предметы на дальность правой и левой рукой (на расстояние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2,5-5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метров); развивать силу, ловкость.</w:t>
            </w:r>
          </w:p>
          <w:p w14:paraId="171D858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E23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игры с выносным материалом.</w:t>
            </w:r>
          </w:p>
          <w:p w14:paraId="171D859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171D859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E2319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обеспечить возможность выбора игры по интересам и формировать умение общаться со своими сверстниками.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92" w14:textId="77777777" w:rsidR="00F42DE1" w:rsidRPr="0062100B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Экология». Наблюдение за сосной.</w:t>
            </w:r>
          </w:p>
          <w:p w14:paraId="171D8593" w14:textId="77777777" w:rsidR="00F42DE1" w:rsidRPr="0062100B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59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Формировать элементарные представления о некоторых растениях родного края. Распознавать и называть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2-3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вида деревьев. Закрепить умение детей находить сосну, объект живой природы, среди других деревьев по общим и особенным признакам; познакомить с особенностями сосны в осенний период, формировать экологические знания.</w:t>
            </w:r>
          </w:p>
          <w:p w14:paraId="171D8595" w14:textId="77777777" w:rsidR="00F42DE1" w:rsidRPr="0062100B" w:rsidRDefault="0062100B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F42DE1"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«</w:t>
            </w:r>
            <w:proofErr w:type="spellStart"/>
            <w:r w:rsidR="00F42DE1"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="00F42DE1"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="00F42DE1"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="00F42DE1"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». Трудовая деятельность, поручения: сбор </w:t>
            </w:r>
            <w:r w:rsidR="00F42DE1"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опавших листьев.</w:t>
            </w:r>
          </w:p>
          <w:p w14:paraId="171D8596" w14:textId="77777777" w:rsidR="00F42DE1" w:rsidRPr="0062100B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(ознакомление с окружающим миром)</w:t>
            </w:r>
          </w:p>
          <w:p w14:paraId="171D859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обучение совместной работе.</w:t>
            </w:r>
          </w:p>
          <w:p w14:paraId="171D8598" w14:textId="77777777" w:rsidR="00F42DE1" w:rsidRPr="0062100B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"Мыши в кладовой".</w:t>
            </w:r>
          </w:p>
          <w:p w14:paraId="171D8599" w14:textId="77777777" w:rsidR="00F42DE1" w:rsidRPr="0062100B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59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Прививать интерес к подвижным играм, координировать движения, ориентироваться в пространстве; вводить в игры сложные правила, изменяя виды движений. Развивать умение действовать по сигналу, двигаться в пространстве, не задевая друг друга. Следить за безопасностью во время игры.</w:t>
            </w:r>
          </w:p>
          <w:p w14:paraId="171D859B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71D859C" w14:textId="77777777" w:rsidR="00F42DE1" w:rsidRPr="0062100B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малой подвижности "Беги к своему дереву".</w:t>
            </w:r>
          </w:p>
          <w:p w14:paraId="171D859D" w14:textId="77777777" w:rsidR="00F42DE1" w:rsidRPr="0062100B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(физическое воспитание)</w:t>
            </w:r>
          </w:p>
          <w:p w14:paraId="171D859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 Прививать интерес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 подвижным играм, учить детей соблюдать правила, координировать движения, ориентироваться в пространстве. Развивать умение различать деревья по внешним признакам (по названию), быстро реагировать на визуальный (слуховой) сигнал, занимать место у нужного дерева; развивать реакцию, ориентировку в пространстве.</w:t>
            </w:r>
          </w:p>
          <w:p w14:paraId="171D859F" w14:textId="77777777" w:rsidR="00F42DE1" w:rsidRPr="0062100B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"Брось мяч".</w:t>
            </w:r>
          </w:p>
          <w:p w14:paraId="171D85A0" w14:textId="77777777" w:rsidR="00F42DE1" w:rsidRPr="0062100B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5A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Упражнять в умении бросать предметы в горизонтальную цель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двумя руками снизу; развивать координацию движений.</w:t>
            </w:r>
          </w:p>
          <w:p w14:paraId="171D85A2" w14:textId="77777777" w:rsidR="00F42DE1" w:rsidRPr="0062100B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 "Пойми меня".</w:t>
            </w:r>
          </w:p>
          <w:p w14:paraId="171D85A3" w14:textId="77777777" w:rsidR="00F42DE1" w:rsidRPr="0062100B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(ознакомление с окружающим миром)</w:t>
            </w:r>
          </w:p>
          <w:p w14:paraId="171D85A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2100B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показывать жестами слово.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A5" w14:textId="77777777" w:rsidR="00F42DE1" w:rsidRPr="005D449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Безопасность». Наблюдение за перелетными птицами.</w:t>
            </w:r>
          </w:p>
          <w:p w14:paraId="171D85A6" w14:textId="77777777" w:rsidR="00F42DE1" w:rsidRPr="005D449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5A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активизировать интерес детей к процессу перелета птиц, как необходимости в жизни птиц, объектов живой природы, как события защиты от холодов; воспитывать любознательность; формировать правила безопасного наблюдения за живыми объектами.</w:t>
            </w:r>
          </w:p>
          <w:p w14:paraId="171D85A8" w14:textId="77777777" w:rsidR="00F42DE1" w:rsidRPr="005D449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Трудовая деятельность, поручения: сбор мелких веточек, опавших с деревьев.</w:t>
            </w:r>
          </w:p>
          <w:p w14:paraId="171D85A9" w14:textId="77777777" w:rsidR="00F42DE1" w:rsidRPr="005D449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(ознакомление с окружающим миром)</w:t>
            </w:r>
          </w:p>
          <w:p w14:paraId="171D85A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развивать желание, умение включаться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совместную посильную трудовую деятельность.</w:t>
            </w:r>
          </w:p>
          <w:p w14:paraId="171D85AB" w14:textId="77777777" w:rsidR="00F42DE1" w:rsidRPr="005D449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"Гуси-лебеди".</w:t>
            </w:r>
          </w:p>
          <w:p w14:paraId="171D85AC" w14:textId="77777777" w:rsidR="00F42DE1" w:rsidRPr="005D449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5A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вводить в игры сложные правила, изменяя виды движений. Развивать умение детей бегать по прямой с одного края площадки до другой так, чтобы не быть пойманным; побуждать играть по сигналу, по правилам; развивать ловкость, быстроту.</w:t>
            </w:r>
          </w:p>
          <w:p w14:paraId="171D85AE" w14:textId="77777777" w:rsidR="00F42DE1" w:rsidRPr="005D449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"Догони меня".</w:t>
            </w:r>
          </w:p>
          <w:p w14:paraId="171D85AF" w14:textId="77777777" w:rsidR="00F42DE1" w:rsidRPr="005D449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5B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бегать без остановки в медленном темпе (в течение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50-60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секунд). Развивать ориентировку в пространстве, двигательные навыки.</w:t>
            </w:r>
          </w:p>
          <w:p w14:paraId="171D85B1" w14:textId="77777777" w:rsidR="00F42DE1" w:rsidRPr="005D449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Игра-упражнение "Кто </w:t>
            </w: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дальше бросит?".</w:t>
            </w:r>
          </w:p>
          <w:p w14:paraId="171D85B2" w14:textId="77777777" w:rsidR="00F42DE1" w:rsidRPr="005D449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5B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бросать предметы на дальность правой и левой рукой (на расстояние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2,5-5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метров); развивать силу, ловкость.</w:t>
            </w:r>
          </w:p>
          <w:p w14:paraId="171D85B4" w14:textId="77777777" w:rsidR="00F42DE1" w:rsidRPr="005D449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произвольная игра: ходьба на цыпочках.</w:t>
            </w:r>
          </w:p>
          <w:p w14:paraId="171D85B5" w14:textId="77777777" w:rsidR="00F42DE1" w:rsidRPr="005D449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5B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D449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закрепить умение ходить, двигая руками и ногами.</w:t>
            </w:r>
          </w:p>
        </w:tc>
      </w:tr>
      <w:tr w:rsidR="00B022DC" w14:paraId="171D85BC" w14:textId="77777777" w:rsidTr="0051185F">
        <w:trPr>
          <w:trHeight w:val="300"/>
        </w:trPr>
        <w:tc>
          <w:tcPr>
            <w:tcW w:w="1275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B8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5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B9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миром)</w:t>
            </w:r>
          </w:p>
          <w:p w14:paraId="171D85BA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», «Экономия». Поддерживать и развивать умения детей самостоятельно и с помощью взрослого одеваться (раздеваться): снимать шапку, куртку, обувь, размещать одежду на полках шкафов, надевать сменную одежду; поддерживать умение проходить в туалетную, моечную комнаты, проявлять самостоятельность: обращаться за помощью.</w:t>
            </w:r>
          </w:p>
          <w:p w14:paraId="171D85BB" w14:textId="77777777" w:rsidR="00B022DC" w:rsidRDefault="00B022DC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навыки мытья рук перед едой, чистки зубов утром и вечером. Побуждать беречь воду, намыливать руки, мыть, смывать, не разбрызгивая воду; формировать привычку пользоваться своим полотенцем, расческой, следить за внешним видом, глядя в зеркало.</w:t>
            </w:r>
          </w:p>
        </w:tc>
      </w:tr>
      <w:tr w:rsidR="00B022DC" w14:paraId="171D85DB" w14:textId="77777777" w:rsidTr="0051185F">
        <w:trPr>
          <w:trHeight w:val="300"/>
        </w:trPr>
        <w:tc>
          <w:tcPr>
            <w:tcW w:w="127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BD" w14:textId="77777777" w:rsidR="00B022DC" w:rsidRDefault="00B022DC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BE" w14:textId="77777777" w:rsidR="00B022DC" w:rsidRPr="00A25803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"Зеркало".</w:t>
            </w:r>
          </w:p>
          <w:p w14:paraId="171D85BF" w14:textId="77777777" w:rsidR="00B022DC" w:rsidRPr="00A25803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(физическое воспитание, развитие речи и художественная литература)</w:t>
            </w:r>
          </w:p>
          <w:p w14:paraId="171D85C0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восприятие, внимание, память, координацию движений.</w:t>
            </w:r>
          </w:p>
          <w:p w14:paraId="171D85C1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Группа из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4-6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детей встает в шеренгу. Остальные - зрители. Воспитатель встает перед детьми и показывает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3-5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фигур.</w:t>
            </w:r>
          </w:p>
          <w:p w14:paraId="171D85C2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Каждую фигуру он повторяет несколько раз. Дети внимательно смотрят и повторяют все движения взрослого.</w:t>
            </w:r>
          </w:p>
          <w:p w14:paraId="171D85C3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Затем играет другая группа детей.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C4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Дидактическая игра </w:t>
            </w:r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"Назови части тела животного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171D85C5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(ознакомление с окружающим миром, развитие речи и художественная литература)</w:t>
            </w:r>
          </w:p>
          <w:p w14:paraId="171D85C6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Закреплять представления о животных, населяющих Казахстан, развивать восприятие, внимание, мышление.</w:t>
            </w:r>
          </w:p>
          <w:p w14:paraId="171D85C7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Художественное слово "Волк".</w:t>
            </w:r>
          </w:p>
          <w:p w14:paraId="171D85C8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Целый день по лесу рыщет</w:t>
            </w:r>
          </w:p>
          <w:p w14:paraId="171D85C9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добычу долго ищет.</w:t>
            </w:r>
          </w:p>
          <w:p w14:paraId="171D85CA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 зубами щелк да щелк,</w:t>
            </w:r>
          </w:p>
          <w:p w14:paraId="171D85CB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Бродит-бродит серый волк.</w:t>
            </w:r>
          </w:p>
          <w:p w14:paraId="171D85CC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Мышка прячется в норе,</w:t>
            </w:r>
          </w:p>
          <w:p w14:paraId="171D85CD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Зайчик скрылся на бугре.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CE" w14:textId="77777777" w:rsidR="00B022DC" w:rsidRPr="00A25803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Игра-упражнение </w:t>
            </w:r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"Повторяем песенку".</w:t>
            </w:r>
          </w:p>
          <w:p w14:paraId="171D85CF" w14:textId="77777777" w:rsidR="00B022DC" w:rsidRPr="00A25803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(музыка)</w:t>
            </w:r>
          </w:p>
          <w:p w14:paraId="171D85D0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закреплять в памяти слова песни по программе музыкального руководителя; развивать музыкальный слух, умение исполнять песню вместе со взрослым; развивать музыкальную выразительность.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D1" w14:textId="77777777" w:rsidR="00B022DC" w:rsidRPr="00A25803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Пальчиковая </w:t>
            </w:r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гимнастика "Бала, бала, </w:t>
            </w:r>
            <w:proofErr w:type="spellStart"/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балапан</w:t>
            </w:r>
            <w:proofErr w:type="spellEnd"/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".</w:t>
            </w:r>
          </w:p>
          <w:p w14:paraId="171D85D2" w14:textId="77777777" w:rsidR="00B022DC" w:rsidRPr="00A25803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(казахский язык)</w:t>
            </w:r>
          </w:p>
          <w:p w14:paraId="171D85D3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Произносить четко некоторые согласные звуки, уточнять и фиксировать артикуляцию звуков, развивать слуховое внимание, артикуляционный аппарат, мелкую моторику рук. Побуждать четко проговаривать слова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балапан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",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саусақ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",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алақан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171D85D4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Бала, бала,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балапан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14:paraId="171D85D5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Қане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қайсы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алақан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171D85D6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Саусақтарың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әйбат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</w:t>
            </w:r>
          </w:p>
          <w:p w14:paraId="171D85D7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Былай-былай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ойнат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D8" w14:textId="77777777" w:rsidR="00B022DC" w:rsidRPr="00A25803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Настольная игра </w:t>
            </w:r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"Зоологическое домино".</w:t>
            </w:r>
          </w:p>
          <w:p w14:paraId="171D85D9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71D85DA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A2580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закрепить знания детей о диких и домашних животных; воспитывать внимание. Правила игры: тот, кто первым найдет и поставит правильный рисунок, становится победителем. Педагог напоминает детям, что нужно быть внимательными, вовремя поставить свой рисунок, не пропускать ход.</w:t>
            </w:r>
          </w:p>
        </w:tc>
      </w:tr>
      <w:tr w:rsidR="00F42DE1" w14:paraId="171D85EC" w14:textId="77777777" w:rsidTr="0051185F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DC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Обед</w:t>
            </w:r>
          </w:p>
        </w:tc>
        <w:tc>
          <w:tcPr>
            <w:tcW w:w="135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D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171D85D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Поддерживать ребенка к стремлению в самообслуживании: пользоваться столовыми предметами по назначению. Формировать элементарные навыки поведения во время приема пищи. Продолжать поддерживать желание, умение принимать пищу аккуратно,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не торопясь, до конца; побуждать откусывать хлеб, тщательно пережевывать, пользоваться салфеткой; учить правильно сидеть за столом, наклоняться над тарелкой.</w:t>
            </w:r>
          </w:p>
          <w:p w14:paraId="171D85D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называть блюда словами "суп"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көже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",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сорпа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"), "рагу"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қуырдақ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"), "плов"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палау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"); поддерживать желание благодарить.</w:t>
            </w:r>
          </w:p>
          <w:p w14:paraId="171D85E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"Гороховый суп"</w:t>
            </w:r>
          </w:p>
          <w:p w14:paraId="171D85E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 нас на обед</w:t>
            </w:r>
          </w:p>
          <w:p w14:paraId="171D85E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Гороховый суп,</w:t>
            </w:r>
          </w:p>
          <w:p w14:paraId="171D85E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Гороховый суп</w:t>
            </w:r>
          </w:p>
          <w:p w14:paraId="171D85E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обед!</w:t>
            </w:r>
          </w:p>
          <w:p w14:paraId="171D85E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Кто варит тот суп,</w:t>
            </w:r>
          </w:p>
          <w:p w14:paraId="171D85E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Тот вовсе не скуп,</w:t>
            </w:r>
          </w:p>
          <w:p w14:paraId="171D85E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Друзей пригласит</w:t>
            </w:r>
          </w:p>
          <w:p w14:paraId="171D85E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обед.</w:t>
            </w:r>
          </w:p>
          <w:p w14:paraId="171D85E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том супе горох –</w:t>
            </w:r>
          </w:p>
          <w:p w14:paraId="171D85E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Отличный горох! (Вячеслав Суворин)</w:t>
            </w:r>
          </w:p>
          <w:p w14:paraId="171D85EB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болады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/ "жаль тратить попусту").</w:t>
            </w:r>
          </w:p>
        </w:tc>
      </w:tr>
      <w:tr w:rsidR="00F42DE1" w14:paraId="171D85FC" w14:textId="77777777" w:rsidTr="0051185F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ED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Дневной сон</w:t>
            </w:r>
          </w:p>
        </w:tc>
        <w:tc>
          <w:tcPr>
            <w:tcW w:w="135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E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навыки самообслуживания, музыка, развитие речи и художественная литература)</w:t>
            </w:r>
          </w:p>
          <w:p w14:paraId="171D85E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Создание комфортных условий для спокойного сна детей; использование музыкальной релаксации.</w:t>
            </w:r>
          </w:p>
          <w:p w14:paraId="171D85F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Побуждать детей снимать одежду, вешать на спинку стула, ставить вместе обувь.</w:t>
            </w:r>
          </w:p>
          <w:p w14:paraId="171D85F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Альди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альди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спи, малыш".</w:t>
            </w:r>
          </w:p>
          <w:p w14:paraId="171D85F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Альди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альди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спи, малыш.</w:t>
            </w:r>
          </w:p>
          <w:p w14:paraId="171D85F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Почему же ты не спишь?</w:t>
            </w:r>
          </w:p>
          <w:p w14:paraId="171D85F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Спят у нас в хлеву телята,</w:t>
            </w:r>
          </w:p>
          <w:p w14:paraId="171D85F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Спят на лавочке котята.</w:t>
            </w:r>
          </w:p>
          <w:p w14:paraId="171D85F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Солнышко сидит за горкой,</w:t>
            </w:r>
          </w:p>
          <w:p w14:paraId="171D85F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Звездочки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мигают зорко.</w:t>
            </w:r>
          </w:p>
          <w:p w14:paraId="171D85F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Пусть мигают да поют,</w:t>
            </w:r>
          </w:p>
          <w:p w14:paraId="171D85F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Тебя качают, берегут.</w:t>
            </w:r>
          </w:p>
          <w:p w14:paraId="171D85F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Альди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альди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альди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-ай,</w:t>
            </w:r>
          </w:p>
          <w:p w14:paraId="171D85FB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Спи,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тихонько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засыпай. (Д. Ахметова)</w:t>
            </w:r>
          </w:p>
        </w:tc>
      </w:tr>
      <w:tr w:rsidR="00F42DE1" w14:paraId="171D8610" w14:textId="77777777" w:rsidTr="0051185F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FD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Постепенный подъем, оздоровительные процедуры</w:t>
            </w:r>
          </w:p>
        </w:tc>
        <w:tc>
          <w:tcPr>
            <w:tcW w:w="135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5F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воспитание,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самообслуживания)</w:t>
            </w:r>
          </w:p>
          <w:p w14:paraId="171D85F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Осуществлять комплекс закаливающих мероприятий с использованием природных факторов - воздуха, учитывая здоровье детей и местные условия. При проведении закаливающих мероприятий осуществлять дифференцированный подход к детям с учетом состояния их здоровья. Проводить закаливающие процедуры, гимнастику и массаж.</w:t>
            </w:r>
          </w:p>
          <w:p w14:paraId="171D860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Упражнение на пробуждение.</w:t>
            </w:r>
          </w:p>
          <w:p w14:paraId="171D860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Наши выспались котятки,</w:t>
            </w:r>
          </w:p>
          <w:p w14:paraId="171D860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Просыпаются в кроватках.</w:t>
            </w:r>
          </w:p>
          <w:p w14:paraId="171D860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Тянут шейки,</w:t>
            </w:r>
          </w:p>
          <w:p w14:paraId="171D860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Тянут лапки.</w:t>
            </w:r>
          </w:p>
          <w:p w14:paraId="171D860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Вот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котяткины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зарядки. (Д. Ахметова)</w:t>
            </w:r>
          </w:p>
          <w:p w14:paraId="171D860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Выполнение ходьбы по дорожкам здоровья с целью профилактики плоскостопия.</w:t>
            </w:r>
          </w:p>
          <w:p w14:paraId="171D860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Массажные упражнения перчатками на руки и голову.</w:t>
            </w:r>
          </w:p>
          <w:p w14:paraId="171D860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Привитие и поддержка культурно-гигиенические навыков в туалетной комнате, в процессе умывания.</w:t>
            </w:r>
          </w:p>
          <w:p w14:paraId="171D860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Нам водичка - добрый друг,</w:t>
            </w:r>
          </w:p>
          <w:p w14:paraId="171D860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Скажут детки все вокруг.</w:t>
            </w:r>
          </w:p>
          <w:p w14:paraId="171D860B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на руки все польем,</w:t>
            </w:r>
          </w:p>
          <w:p w14:paraId="171D860C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А потом играть пойдем.</w:t>
            </w:r>
          </w:p>
          <w:p w14:paraId="171D860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Говорим тебе - спасибо,</w:t>
            </w:r>
          </w:p>
          <w:p w14:paraId="171D860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Ты даешь ребятам силу.</w:t>
            </w:r>
          </w:p>
          <w:p w14:paraId="171D860F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Поддерживать детей в стремлении самостоятельно одеваться, застегивать липучки.</w:t>
            </w:r>
          </w:p>
        </w:tc>
      </w:tr>
      <w:tr w:rsidR="00F42DE1" w14:paraId="171D861C" w14:textId="77777777" w:rsidTr="0051185F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11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Полдник</w:t>
            </w:r>
          </w:p>
        </w:tc>
        <w:tc>
          <w:tcPr>
            <w:tcW w:w="135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1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171D861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Приобщать детей к культуре питания; на правила этикета; реализовывать индивидуальный подход; развивать умение пользоваться салфеткой, благодарить, называть блюдо; побуждать понимать пожелания приятного аппетита на государственном языке, отвечать словом "Рахмет".</w:t>
            </w:r>
          </w:p>
          <w:p w14:paraId="171D861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Лады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лады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ладушки.</w:t>
            </w:r>
          </w:p>
          <w:p w14:paraId="171D861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 помыли лапушки,</w:t>
            </w:r>
          </w:p>
          <w:p w14:paraId="171D861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чистые ладошки,</w:t>
            </w:r>
          </w:p>
          <w:p w14:paraId="171D861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Вот вам хлеб и ложки.</w:t>
            </w:r>
          </w:p>
          <w:p w14:paraId="171D861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Поели, попили,</w:t>
            </w:r>
          </w:p>
          <w:p w14:paraId="171D861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Всех благодарили,</w:t>
            </w:r>
          </w:p>
          <w:p w14:paraId="171D861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«Спасибо» говорили.</w:t>
            </w:r>
          </w:p>
          <w:p w14:paraId="171D861B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Астарың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дәмді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болсын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! Приятного аппетита!</w:t>
            </w:r>
          </w:p>
        </w:tc>
      </w:tr>
      <w:tr w:rsidR="00F42DE1" w14:paraId="171D863F" w14:textId="77777777" w:rsidTr="00F42DE1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1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Самостоятельная деятельность детей (подвижные, национальные, сюжетно-ролевые, настольно-печатные и другие игры),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изодеятельность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 рассматривание книг и другое)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1E" w14:textId="77777777" w:rsidR="00F42DE1" w:rsidRPr="00D070B0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"Кто быстрее бежит?".</w:t>
            </w:r>
          </w:p>
          <w:p w14:paraId="171D861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71D8620" w14:textId="77777777" w:rsidR="00F42DE1" w:rsidRPr="00D070B0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Ознакомление с окружающим миром "Заяц".</w:t>
            </w:r>
          </w:p>
          <w:p w14:paraId="171D862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расширять представления детей об окружающей природе; продолжать знакомить детей с животными леса (заяц, медведь, лиса, волк); учить выделять и называть некоторые отличительные особенности их внешнего вида.</w:t>
            </w:r>
          </w:p>
          <w:p w14:paraId="171D862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Показ видеофильма.</w:t>
            </w:r>
          </w:p>
          <w:p w14:paraId="171D862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 игра «Помоги зайчику».</w:t>
            </w:r>
          </w:p>
          <w:p w14:paraId="171D862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Физкультурная минутка «Веселые зайчата».</w:t>
            </w:r>
          </w:p>
          <w:p w14:paraId="171D862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Дидактическая игра "Кого не стало?".</w:t>
            </w:r>
          </w:p>
          <w:p w14:paraId="171D862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Пальчиковая игра «Капуста».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27" w14:textId="77777777" w:rsidR="00F42DE1" w:rsidRPr="00D070B0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Игры-упражнения по аппликации "Лоскутное одеяло для зайцев (коллективная работа)".</w:t>
            </w:r>
          </w:p>
          <w:p w14:paraId="171D862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развивать умения детей составлять орнамент на прямоугольнике, с учетом формы, цвета и геометрической фигуры. Разобрать содержание сказки "Хвастливый заяц".</w:t>
            </w:r>
          </w:p>
          <w:p w14:paraId="171D862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Пальчиковая гимнастика "Заяц ушки навострил".</w:t>
            </w:r>
          </w:p>
          <w:p w14:paraId="171D862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Рефлексия. Художественное слово "Зайчик, зайчик не беги!".</w:t>
            </w:r>
          </w:p>
          <w:p w14:paraId="171D862B" w14:textId="77777777" w:rsidR="00F42DE1" w:rsidRPr="00D070B0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"Угадай голос".</w:t>
            </w:r>
          </w:p>
          <w:p w14:paraId="171D862C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окружающим миром, развитие речи 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художественная литература)</w:t>
            </w:r>
          </w:p>
          <w:p w14:paraId="171D862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совершенствовать умения называть животное по голосу. Педагог включает детям голоса диких животных. Дети должны назвать животное.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2E" w14:textId="77777777" w:rsidR="00F42DE1" w:rsidRPr="00D070B0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"Чей это хвост?".</w:t>
            </w:r>
          </w:p>
          <w:p w14:paraId="171D862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(ознакомление с окружающим миром, развитие речи и художественная литература)</w:t>
            </w:r>
          </w:p>
          <w:p w14:paraId="171D8630" w14:textId="77777777" w:rsidR="00F42DE1" w:rsidRPr="00D070B0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Формировать знания о животных, населяющих Казахстан. Развивать память, мышление, внимание и мелкую моторику рук. </w:t>
            </w: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Настольная игра "Зоологическое домино".</w:t>
            </w:r>
          </w:p>
          <w:p w14:paraId="171D8631" w14:textId="77777777" w:rsidR="00F42DE1" w:rsidRPr="00D070B0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(ознакомление с окружающим миром, основы математики)</w:t>
            </w:r>
          </w:p>
          <w:p w14:paraId="171D863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закрепить знания детей о диких и домашних животных; воспитывать внимание. 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E522776" w14:textId="77777777" w:rsidR="00865CBD" w:rsidRDefault="00865CBD" w:rsidP="00865CBD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E3239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Вариативный компонент «В гостях у сказки»</w:t>
            </w:r>
          </w:p>
          <w:p w14:paraId="07E4143F" w14:textId="3C768C9A" w:rsidR="0018042C" w:rsidRDefault="0018042C" w:rsidP="00865CBD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</w:pP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  <w:r w:rsidRPr="0018042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Русская народная сказка «Репка»</w:t>
            </w: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</w:t>
            </w:r>
          </w:p>
          <w:p w14:paraId="532E205F" w14:textId="2B160C40" w:rsidR="004E07A5" w:rsidRPr="004E07A5" w:rsidRDefault="004E07A5" w:rsidP="004E07A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4E07A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Цели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</w:p>
          <w:p w14:paraId="2B9CBDC5" w14:textId="77777777" w:rsidR="004E07A5" w:rsidRPr="004E07A5" w:rsidRDefault="004E07A5" w:rsidP="004E07A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</w:pPr>
            <w:r w:rsidRPr="004E07A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Познакомить с русской народной сказкой «Репка»; формировать умение слушать, понимать содержание </w:t>
            </w:r>
            <w:proofErr w:type="gramStart"/>
            <w:r w:rsidRPr="004E07A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сказки;  упражнять</w:t>
            </w:r>
            <w:proofErr w:type="gramEnd"/>
            <w:r w:rsidRPr="004E07A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в передаче языкового минимума, в рассказывании сказочного сюжета, меняя ритм голоса;</w:t>
            </w:r>
          </w:p>
          <w:p w14:paraId="1DEE6517" w14:textId="7C1DA3F7" w:rsidR="005A3B11" w:rsidRDefault="004E07A5" w:rsidP="004E07A5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  <w:lang w:val="kk-KZ"/>
              </w:rPr>
            </w:pPr>
            <w:r w:rsidRPr="004E07A5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Задачи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ru-RU"/>
              </w:rPr>
              <w:t>:</w:t>
            </w:r>
            <w:r w:rsidRPr="004E07A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br/>
              <w:t xml:space="preserve">Закреплять </w:t>
            </w:r>
            <w:proofErr w:type="gramStart"/>
            <w:r w:rsidRPr="004E07A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умение  интонационно</w:t>
            </w:r>
            <w:proofErr w:type="gramEnd"/>
            <w:r w:rsidRPr="004E07A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выразительно передавать образы героев сказки, анализировать </w:t>
            </w:r>
            <w:proofErr w:type="gramStart"/>
            <w:r w:rsidRPr="004E07A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поступки  героев</w:t>
            </w:r>
            <w:proofErr w:type="gramEnd"/>
            <w:r w:rsidRPr="004E07A5"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>.</w:t>
            </w:r>
          </w:p>
          <w:p w14:paraId="171D8637" w14:textId="46289524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"</w:t>
            </w:r>
            <w:proofErr w:type="spellStart"/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Аналар</w:t>
            </w:r>
            <w:proofErr w:type="spellEnd"/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мектебі</w:t>
            </w:r>
            <w:proofErr w:type="spellEnd"/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" / "Школа мам":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Кукольный театр "Красная шапочка".</w:t>
            </w:r>
          </w:p>
          <w:p w14:paraId="171D863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(ознакомление с окружающим миром, развитие речи и художественная литература)</w:t>
            </w:r>
          </w:p>
          <w:p w14:paraId="171D863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укреплять семейные связи, побуждать детей эмоционально реагировать на события сюжета сказки.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3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Дидактическая игра "Домашние животные".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(физическое воспитание, (ознакомление с окружающим миром, развитие речи и художественная литература)</w:t>
            </w:r>
          </w:p>
          <w:p w14:paraId="171D863B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Закрепить представления, умение различать домашних животных и их детенышей, изображать их движения, звуки и называть части тела, беречь их.</w:t>
            </w:r>
          </w:p>
          <w:p w14:paraId="171D863C" w14:textId="77777777" w:rsidR="00F42DE1" w:rsidRPr="00D070B0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Настольный театр "Сказка "Волк и семеро козлят".</w:t>
            </w:r>
          </w:p>
          <w:p w14:paraId="171D863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171D863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070B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Воспитывать умение слушать новые сказки, сопереживать героям произведения.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Обсуждать с детьми действия героев и последствия их действий. Способствовать участию в совместной игре со взрослым, обыгрыванию простейших сказок, передавать в них отдельные реплики и эмоциональный образ героев.</w:t>
            </w:r>
          </w:p>
        </w:tc>
      </w:tr>
      <w:tr w:rsidR="00F42DE1" w14:paraId="171D866E" w14:textId="77777777" w:rsidTr="00F42DE1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40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Индивидуальная работа с детьми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41" w14:textId="77777777" w:rsidR="00F42DE1" w:rsidRPr="007B15B2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B15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Чтение стихотворения "Ежик".</w:t>
            </w:r>
          </w:p>
          <w:p w14:paraId="171D864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171D864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15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заучивать стихотворения и потешки.</w:t>
            </w:r>
          </w:p>
          <w:p w14:paraId="171D8644" w14:textId="77777777" w:rsidR="00F42DE1" w:rsidRPr="00FF0518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Дидактическая игра "Соберем зайку (лису) из геометрических </w:t>
            </w: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фигур".</w:t>
            </w:r>
          </w:p>
          <w:p w14:paraId="171D864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основы математики, аппликация)</w:t>
            </w:r>
          </w:p>
          <w:p w14:paraId="171D864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Закреплять представления о геометрических фигурах. Обучать умению выкладывать на листе бумаги приготовленные детали разной формы, величины, цвета, раскладывать их в определенной последовательности, составляя задуманный ребенком или заданный воспитателем предмет. Закреплять представления о диких животных Казахстана.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47" w14:textId="77777777" w:rsidR="00F42DE1" w:rsidRPr="007B15B2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B15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Пальчиковая тренировка "Медвежонок".</w:t>
            </w:r>
          </w:p>
          <w:p w14:paraId="171D864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развитие, развитие речи и художественная литература)</w:t>
            </w:r>
          </w:p>
          <w:p w14:paraId="171D864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15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Произносить четко некоторые согласные звуки, уточнять и фиксировать артикуляцию звуков,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развивать слуховое внимание, артикуляционный аппарат, мелкую моторику рук, умение соотносить движения со словами</w:t>
            </w:r>
          </w:p>
          <w:p w14:paraId="171D864A" w14:textId="77777777" w:rsidR="00F42DE1" w:rsidRPr="00FF0518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Беседа на тему "Дикие животные".</w:t>
            </w:r>
          </w:p>
          <w:p w14:paraId="171D864B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64C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Знакомить с видами транспортных средств. Обучать умению делиться впечатлениями после рассматривания картин, выражать свое мнение. Строить диалог со взрослыми, слушать заданные вопросы и давать полные ответы. Развивать внимание, речь.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4D" w14:textId="77777777" w:rsidR="00F42DE1" w:rsidRPr="007B15B2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B15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Словарное упражнение "Назови детеныша".</w:t>
            </w:r>
          </w:p>
          <w:p w14:paraId="171D864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(ознакомление с окружающим миром, развитие речи и художественная литература)</w:t>
            </w:r>
          </w:p>
          <w:p w14:paraId="171D864F" w14:textId="77777777" w:rsidR="007B15B2" w:rsidRPr="007B15B2" w:rsidRDefault="007B15B2" w:rsidP="007B15B2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F42DE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</w:t>
            </w:r>
            <w:r w:rsidRPr="007B15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Пальчиковая гимнастика "Воробей".</w:t>
            </w:r>
          </w:p>
          <w:p w14:paraId="171D865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развитие, развитие речи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и художественная литература)</w:t>
            </w:r>
          </w:p>
          <w:p w14:paraId="171D865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15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Произносить четко некоторые согласные звуки, уточнять и фиксировать артикуляцию звуков, развивать слуховое внимание, артикуляционный аппарат, мелкую моторику рук, умение соотносить движения со словами</w:t>
            </w:r>
          </w:p>
          <w:p w14:paraId="171D865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Ты малыш, воробей,</w:t>
            </w:r>
          </w:p>
          <w:p w14:paraId="171D865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 морозе не робей.</w:t>
            </w:r>
          </w:p>
          <w:p w14:paraId="171D865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 кормушке клювом бей,</w:t>
            </w:r>
          </w:p>
          <w:p w14:paraId="171D865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Наедайся поскорей.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56" w14:textId="77777777" w:rsidR="00F42DE1" w:rsidRPr="007B15B2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B15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Чтение стихотворения "Лиса".</w:t>
            </w:r>
          </w:p>
          <w:p w14:paraId="171D865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171D865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15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заучивать стихотворения и потешки.</w:t>
            </w:r>
          </w:p>
          <w:p w14:paraId="171D865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Пушистая, рыжая, ловкая,</w:t>
            </w:r>
          </w:p>
          <w:p w14:paraId="171D865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 любые уловки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готовая.</w:t>
            </w:r>
          </w:p>
          <w:p w14:paraId="171D865B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 лесу прячется лиса,</w:t>
            </w:r>
          </w:p>
          <w:p w14:paraId="171D865C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Любопытные глаза.</w:t>
            </w:r>
          </w:p>
          <w:p w14:paraId="171D865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71D865E" w14:textId="77777777" w:rsidR="00FF0518" w:rsidRPr="00FF0518" w:rsidRDefault="00FF0518" w:rsidP="00FF0518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F42DE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(ознакомление с </w:t>
            </w: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"Поиграем с героем Зайцем".</w:t>
            </w:r>
          </w:p>
          <w:p w14:paraId="171D865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окружающим миром, художественная литература и развитие речи)</w:t>
            </w:r>
          </w:p>
          <w:p w14:paraId="171D866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активизировать содержание сказок, где Заяц - главный герой той или иной сказки; обогащать словарь.</w:t>
            </w:r>
          </w:p>
          <w:p w14:paraId="171D8661" w14:textId="77777777" w:rsidR="00FF0518" w:rsidRDefault="00FF0518" w:rsidP="00FF0518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71D866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63" w14:textId="77777777" w:rsidR="00F42DE1" w:rsidRDefault="007B15B2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B15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Чтение стихотворения "Волк".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F42DE1"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171D8664" w14:textId="77777777" w:rsidR="00F42DE1" w:rsidRPr="007B15B2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B15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Обучать умению заучивать стихотворения и потешки</w:t>
            </w:r>
            <w:r w:rsidR="007B15B2" w:rsidRPr="007B15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</w:p>
          <w:p w14:paraId="171D866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Целый день по лесу рыщет</w:t>
            </w:r>
          </w:p>
          <w:p w14:paraId="171D866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добычу долго ищет.</w:t>
            </w:r>
          </w:p>
          <w:p w14:paraId="171D866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 зубами щелк да щелк,</w:t>
            </w:r>
          </w:p>
          <w:p w14:paraId="171D866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Бродит-бродит серый волк.</w:t>
            </w:r>
          </w:p>
          <w:p w14:paraId="171D866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Мышка прячется в норе,</w:t>
            </w:r>
          </w:p>
          <w:p w14:paraId="171D866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Зайчик скрылся на бугре.</w:t>
            </w:r>
          </w:p>
          <w:p w14:paraId="171D866B" w14:textId="77777777" w:rsidR="00F42DE1" w:rsidRPr="007B15B2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7B15B2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"Назови части тела животного".</w:t>
            </w:r>
          </w:p>
          <w:p w14:paraId="171D866C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66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закреплять представления о строении животных, развивать восприятие, внимание, мышление.</w:t>
            </w:r>
          </w:p>
        </w:tc>
      </w:tr>
      <w:tr w:rsidR="00F42DE1" w14:paraId="171D8673" w14:textId="77777777" w:rsidTr="0051185F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6F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Подготовка к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прогулке</w:t>
            </w:r>
          </w:p>
        </w:tc>
        <w:tc>
          <w:tcPr>
            <w:tcW w:w="135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7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171D867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Поддерживать ребенка к стремлению в самообслуживании: поддерживать и развивать умения детей быстро находить свой шкаф,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называть свою одежду; закреплять умение слышать инструкцию педагога: складывать снятое в шкаф, начинать одеваться, надевать носки, просовывать ноги в штанины, руки в рукава, по возможности застегивать одежду и обувь на липучки, пуговицы; отрабатывать умение показывать свою готовность, навыки выходить организованно (в парах в том числе), отзываться, если будет названо имя. (Штаны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шалбар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кофта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күртеше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обувь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аяқ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бас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киім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- головной убор, шарф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бөкебай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.)</w:t>
            </w:r>
          </w:p>
          <w:p w14:paraId="171D8672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«Безопасность». Закреплять навыки организованного поведения в детском саду, на прогулке; напоминание о правилах безопасности на прогулке (смотреть выше); подбор игрового оборудования.</w:t>
            </w:r>
          </w:p>
        </w:tc>
      </w:tr>
      <w:tr w:rsidR="00F42DE1" w14:paraId="171D86CF" w14:textId="77777777" w:rsidTr="00F42DE1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74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Прогулка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75" w14:textId="77777777" w:rsidR="00F42DE1" w:rsidRPr="00FF0518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Наблюдение за ветром.</w:t>
            </w:r>
          </w:p>
          <w:p w14:paraId="171D8676" w14:textId="77777777" w:rsidR="00F42DE1" w:rsidRPr="00FF0518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воспитание, (ознакомление с окружающим миром, развитие речи и художественная литература)</w:t>
            </w:r>
          </w:p>
          <w:p w14:paraId="171D867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Вести наблюдение за природными явлениями (сезонные). Формировать у детей навыки наблюдения за объектами на участке, развивать умение определять порывы ветра;</w:t>
            </w:r>
          </w:p>
          <w:p w14:paraId="171D8678" w14:textId="77777777" w:rsidR="00F42DE1" w:rsidRPr="00FF0518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"Бег с вертушками".</w:t>
            </w:r>
          </w:p>
          <w:p w14:paraId="171D8679" w14:textId="77777777" w:rsidR="00F42DE1" w:rsidRPr="00FF0518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(ознакомление с окружающим миром, физическое </w:t>
            </w: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воспитание)</w:t>
            </w:r>
          </w:p>
          <w:p w14:paraId="171D867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скорость, реакцию, вестибулярный аппарат.</w:t>
            </w:r>
          </w:p>
          <w:p w14:paraId="171D867B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Победителем гонки станет тот, кто первым доберется до финиша.</w:t>
            </w:r>
          </w:p>
          <w:p w14:paraId="171D867C" w14:textId="77777777" w:rsidR="00F42DE1" w:rsidRPr="00FF0518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Трудовая деятельность, поручения: сбор мелких веток, опавших с деревьев.</w:t>
            </w:r>
          </w:p>
          <w:p w14:paraId="171D867D" w14:textId="77777777" w:rsidR="00F42DE1" w:rsidRPr="00FF0518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(ознакомление с окружающим миром)</w:t>
            </w:r>
          </w:p>
          <w:p w14:paraId="171D867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желание, умение включаться в совместную посильную трудовую деятельность.</w:t>
            </w:r>
          </w:p>
          <w:p w14:paraId="171D867F" w14:textId="77777777" w:rsidR="00F42DE1" w:rsidRPr="00FF0518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"Зайцы и волк".</w:t>
            </w:r>
          </w:p>
          <w:p w14:paraId="171D8680" w14:textId="77777777" w:rsidR="00F42DE1" w:rsidRPr="00FF0518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68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учить детей соблюдать правила, координировать движения,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ориентироваться в пространстве. Развивать умения детей двигаться по сигналу, бегать врассыпную, не наталкиваясь друг на друга, развивать навыки бега.</w:t>
            </w:r>
          </w:p>
          <w:p w14:paraId="171D8682" w14:textId="77777777" w:rsidR="00F42DE1" w:rsidRPr="00FF0518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"Забиваем мяч в ворота".</w:t>
            </w:r>
          </w:p>
          <w:p w14:paraId="171D8683" w14:textId="77777777" w:rsidR="00F42DE1" w:rsidRPr="00FF0518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68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соблюдать правила, координировать движения, ориентироваться в пространстве. Развивать умение прокатывать большой мяч по прямой под дугу (ограниченное пространство), развивать глазомер, внимание, усердие.</w:t>
            </w:r>
          </w:p>
          <w:p w14:paraId="171D868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171D868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(физическое воспитание, ознакомление с окружающим миром)</w:t>
            </w:r>
          </w:p>
          <w:p w14:paraId="171D868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051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включаться в совместные игры; развивать навыки бега, ходьбы, не наталкиваясь друг на друга; воспитывать внимательность, дружелюбие.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88" w14:textId="77777777" w:rsidR="00F42DE1" w:rsidRPr="00C029FF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C029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Безопасность». Наблюдение за опавшей листвой.</w:t>
            </w:r>
          </w:p>
          <w:p w14:paraId="171D868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(ознакомление с окружающим миром, развитие речи и художественная литература)</w:t>
            </w:r>
          </w:p>
          <w:p w14:paraId="171D868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29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закреплять представления о явлении "листопад", "увядание"; развивать наблюдательность, формировать экологические знания. Обучать умению делиться впечатлениями после наблюдения за объектами живой природы.</w:t>
            </w:r>
          </w:p>
          <w:p w14:paraId="171D868B" w14:textId="77777777" w:rsidR="00F42DE1" w:rsidRPr="00C029FF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029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Трудовая деятельность, </w:t>
            </w:r>
            <w:r w:rsidRPr="00C029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поручения: сбор опавших листьев в короб.</w:t>
            </w:r>
          </w:p>
          <w:p w14:paraId="171D868C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71D868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29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отрабатывать умения доводить начатое до конца, работать в команде, воспитывать любовь к труду.</w:t>
            </w:r>
          </w:p>
          <w:p w14:paraId="171D868E" w14:textId="77777777" w:rsidR="00F42DE1" w:rsidRPr="00C029FF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029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"Найди флаг".</w:t>
            </w:r>
          </w:p>
          <w:p w14:paraId="171D868F" w14:textId="77777777" w:rsidR="00F42DE1" w:rsidRPr="00C029FF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029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69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29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учить детей соблюдать правила, координировать движения, ориентироваться в пространстве, действовать в соответствии со знаками "пора".</w:t>
            </w:r>
          </w:p>
          <w:p w14:paraId="171D8691" w14:textId="77777777" w:rsidR="00F42DE1" w:rsidRPr="00C029FF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029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"Лошадки".</w:t>
            </w:r>
          </w:p>
          <w:p w14:paraId="171D8692" w14:textId="77777777" w:rsidR="00F42DE1" w:rsidRPr="00C029FF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029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(физическое </w:t>
            </w:r>
            <w:r w:rsidRPr="00C029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воспитание)</w:t>
            </w:r>
          </w:p>
          <w:p w14:paraId="171D869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29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координировать движения, ориентироваться в пространстве. Развивать силу, навыки бега с поскоками в разных направлениях, умения двигаться по сигналу, пользоваться атрибутами, воспитывать дружелюбие.</w:t>
            </w:r>
          </w:p>
          <w:p w14:paraId="171D869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29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171D869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171D869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029F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включаться в совместные игры; развивать навыки бега, ходьбы, не наталкиваясь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друг на друга; воспитывать внимательность, дружелюбие.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97" w14:textId="77777777" w:rsidR="00F42DE1" w:rsidRPr="00FF648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пожухшими растениями.</w:t>
            </w:r>
          </w:p>
          <w:p w14:paraId="171D869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69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подмечать сезонные изменения среди растений, процесс увядания, а также умение связывать эти процессы с осенью; формировать объективное восприятие мира.</w:t>
            </w:r>
          </w:p>
          <w:p w14:paraId="171D869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Трудовая деятельность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поручения: расчистка беседки от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растительного сора. (ознакомление с окружающим миром)</w:t>
            </w:r>
          </w:p>
          <w:p w14:paraId="171D869B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стремление и привычку к чистоте и порядку, навыки посильного труда совместно со сверстниками и взрослым, развивать осознанность в действиях.</w:t>
            </w:r>
          </w:p>
          <w:p w14:paraId="171D869C" w14:textId="77777777" w:rsidR="00F42DE1" w:rsidRPr="00FF648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"День - ночь".</w:t>
            </w:r>
          </w:p>
          <w:p w14:paraId="171D869D" w14:textId="77777777" w:rsidR="00F42DE1" w:rsidRPr="00FF648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69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учить детей соблюдать правила, координировать движения, ориентироваться в пространстве. Развивать умения двигаться по сигналу,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бегать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не наталкиваясь друг на друга; совершенствовать реакцию, внимание.</w:t>
            </w:r>
          </w:p>
          <w:p w14:paraId="171D869F" w14:textId="77777777" w:rsidR="00F42DE1" w:rsidRPr="00FF648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Подвижная игра "Кто </w:t>
            </w: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быстрее?".</w:t>
            </w:r>
          </w:p>
          <w:p w14:paraId="171D86A0" w14:textId="77777777" w:rsidR="00F42DE1" w:rsidRPr="00FF648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6A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Прививать интерес к подвижным играм, учить детей соблюдать правила. Упражнять в беге по прямой до ориентира, развивать быстроту, ориентировку в пространстве, вестибулярный аппарат.</w:t>
            </w:r>
          </w:p>
          <w:p w14:paraId="171D86A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171D86A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71D86A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развивать желание играть самостоятельно с выносным материалом, включаться в совместные игры; развивать навыки бега, ходьбы, не наталкиваясь друг на друга; воспитывать внимательность,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дружелюбие.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A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Безопасность». Наблюдение за собакой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171D86A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6A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развивать представления о живых движущихся объектах, собаках; способствовать желанию описывать внешние признаки животного; воспитывать основы заботливого отношения к животным; обеспечить безопасное расстояние от объекта. Обучать умению делиться впечатлениями после наблюдения за объектами живой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природы.</w:t>
            </w:r>
          </w:p>
          <w:p w14:paraId="171D86A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Дети рассказывают о том, что у собаки есть голова, шея, туловище, четыре ноги и пушистый хвост.</w:t>
            </w:r>
          </w:p>
          <w:p w14:paraId="171D86A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 кончике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мордочки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находится нос, он чует много запахов. Глаза у собаки круглые, добрые, у собаки не рот, а пасть с зубами, потому что собака есть мясо, грызет косточку.</w:t>
            </w:r>
          </w:p>
          <w:p w14:paraId="171D86AA" w14:textId="77777777" w:rsidR="00F42DE1" w:rsidRDefault="00FF6486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F42DE1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="00F42DE1"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="00F42DE1"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="00F42DE1"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="00F42DE1"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Трудовая деятельность, поручения:</w:t>
            </w:r>
            <w:r w:rsidR="00F42DE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растительного сора в беседке.</w:t>
            </w:r>
          </w:p>
          <w:p w14:paraId="171D86AB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71D86AC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учить выполнять посильные поручения, развивать желание помогать взрослому, умение радоваться процессу действий.</w:t>
            </w:r>
          </w:p>
          <w:p w14:paraId="171D86AD" w14:textId="77777777" w:rsidR="00F42DE1" w:rsidRPr="00FF648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Подвижная игра "Лохматый пес".</w:t>
            </w:r>
          </w:p>
          <w:p w14:paraId="171D86A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71D86A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вводить в игры сложные правила, изменяя виды движений. Развивать умение у детей двигаться в соответствии с текстом, по сигналу бегать в прямом направлении, не толкаясь; развивать быстроту, ловкость.</w:t>
            </w:r>
          </w:p>
          <w:p w14:paraId="171D86B0" w14:textId="77777777" w:rsidR="00F42DE1" w:rsidRPr="00FF648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"Догони меня".</w:t>
            </w:r>
          </w:p>
          <w:p w14:paraId="171D86B1" w14:textId="77777777" w:rsidR="00F42DE1" w:rsidRPr="00FF648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6B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Прививать интерес к подвижным играм, учить детей соблюдать правила, координировать движения, ориентироваться в пространстве. Учить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детей быстро действовать по сигналу, развивать ориентировку в пространстве, двигательные навыки.</w:t>
            </w:r>
          </w:p>
          <w:p w14:paraId="171D86B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Примечание: следить за безопасным бегом, на начальном этапе дать возможность бежать без ускорения.</w:t>
            </w:r>
          </w:p>
          <w:p w14:paraId="171D86B4" w14:textId="77777777" w:rsidR="00F42DE1" w:rsidRPr="00FF648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 развитие физических движений.</w:t>
            </w:r>
          </w:p>
          <w:p w14:paraId="171D86B5" w14:textId="77777777" w:rsidR="00F42DE1" w:rsidRPr="00FF648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6B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включаться в совместные игры; развивать навыки ходьбы в колонне по одному ("веревочка"); воспитывать внимательность, дружелюбие.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B7" w14:textId="77777777" w:rsidR="00F42DE1" w:rsidRPr="00FF648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дождем.</w:t>
            </w:r>
          </w:p>
          <w:p w14:paraId="171D86B8" w14:textId="77777777" w:rsidR="00F42DE1" w:rsidRPr="00FF648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6B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определять погодные условия (холодная, теплая), вести наблюдение за природными явлениями (сезонные). Развивать представления о дожде, о сезонных изменениях осенью; воспитывать наблюдательность. Обучать умению делиться впечатлениями после наблюдения за явлениями неживой природы.</w:t>
            </w:r>
          </w:p>
          <w:p w14:paraId="171D86B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Дождь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это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осадки. Он образуется в облаках, которые превращаются в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тучи. Дождевая туча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это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тяжелая, серая туча, которая закрывает все небо и солнце.</w:t>
            </w:r>
          </w:p>
          <w:p w14:paraId="171D86BB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Осенний дождь, осенние осадки холодные, потому что на улице холодно, солнца не видно.</w:t>
            </w:r>
          </w:p>
          <w:p w14:paraId="171D86BC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од ногами грязь, небо хмурое, степь серая и идет холодный дождь. После осенних дождей приходит зима и идет снег. Люди ходят под дождем в пальто и сапогах. Даже птицы прячутся от дождя, не хотят мочить свои перья.</w:t>
            </w:r>
          </w:p>
          <w:p w14:paraId="171D86B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Педагог задает детям вопросы: "Когда идет дождь, он длится долго?", "Какое настроение это создает?", "Как дождь влияет на природу?", "Как выглядят облака и небо?".</w:t>
            </w:r>
          </w:p>
          <w:p w14:paraId="171D86B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Перед дождем</w:t>
            </w:r>
          </w:p>
          <w:p w14:paraId="171D86B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Заунывный ветер гонит</w:t>
            </w:r>
          </w:p>
          <w:p w14:paraId="171D86C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Стаю туч на край небес.</w:t>
            </w:r>
          </w:p>
          <w:p w14:paraId="171D86C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Ель надломленная стонет,</w:t>
            </w:r>
          </w:p>
          <w:p w14:paraId="171D86C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Глухо шепчет темный лес.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(Н. Некрасов)</w:t>
            </w:r>
          </w:p>
          <w:p w14:paraId="171D86C3" w14:textId="77777777" w:rsidR="009579EE" w:rsidRDefault="009579EE" w:rsidP="009579EE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579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Трудовая деятельность, поручения: сбор выносных игрушек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(ознакомление с окружающим миром)</w:t>
            </w:r>
          </w:p>
          <w:p w14:paraId="171D86C4" w14:textId="77777777" w:rsidR="00F42DE1" w:rsidRPr="00FF6486" w:rsidRDefault="009579EE" w:rsidP="009579EE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9579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развивать желание прибирать игрушки, соблюдать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порядок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val="ru-RU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  <w:r w:rsidR="00F42DE1"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</w:t>
            </w:r>
            <w:proofErr w:type="gramEnd"/>
            <w:r w:rsidR="00F42DE1"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игра "Лиса в курятнике".</w:t>
            </w:r>
          </w:p>
          <w:p w14:paraId="171D86C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71D86C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вводить в игры сложные правила, изменяя виды движений. Совершенствовать умение быстро действовать по сигналу; развивать вестибулярный аппарат, ловкость.</w:t>
            </w:r>
          </w:p>
          <w:p w14:paraId="171D86C7" w14:textId="77777777" w:rsidR="00F42DE1" w:rsidRPr="00FF648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"Бегите к флажку".</w:t>
            </w:r>
          </w:p>
          <w:p w14:paraId="171D86C8" w14:textId="77777777" w:rsidR="00F42DE1" w:rsidRPr="00FF648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6C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выполнять действия строго по сигналу воспитателя; развивать внимание, умение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различать цвета; упражнять в беге и ходьбе.</w:t>
            </w:r>
          </w:p>
          <w:p w14:paraId="171D86CA" w14:textId="77777777" w:rsidR="00F42DE1" w:rsidRPr="00FF648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 развитие физических движений.</w:t>
            </w:r>
          </w:p>
          <w:p w14:paraId="171D86CB" w14:textId="77777777" w:rsidR="00F42DE1" w:rsidRPr="00FF6486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6CC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F648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желание играть самостоятельно с выносным материалом, включаться в совместные игры; развивать навыки бега, ходьбы, не наталкиваясь друг на друга; воспитывать внимательность, дружелюбие.</w:t>
            </w:r>
          </w:p>
          <w:p w14:paraId="171D86C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579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Трудовая деятельность, поручения: сбор выносных игрушек.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(ознакомление с окружающим миром)</w:t>
            </w:r>
          </w:p>
          <w:p w14:paraId="171D86C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579E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Задачи: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желание прибирать игрушки, соблюдать порядок.</w:t>
            </w:r>
          </w:p>
        </w:tc>
      </w:tr>
      <w:tr w:rsidR="00F42DE1" w14:paraId="171D8721" w14:textId="77777777" w:rsidTr="00F42DE1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D0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Прогулка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D1" w14:textId="77777777" w:rsidR="00F42DE1" w:rsidRPr="00F11E5E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11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Наблюдение за ветром.</w:t>
            </w:r>
          </w:p>
          <w:p w14:paraId="171D86D2" w14:textId="77777777" w:rsidR="00F42DE1" w:rsidRPr="00F11E5E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11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(физическое воспитание, (ознакомление с окружающим миром, развитие речи и художественная литература)</w:t>
            </w:r>
          </w:p>
          <w:p w14:paraId="171D86D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Вести наблюдение за природными явлениями (сезонные). Формировать у детей навыки наблюдения за объектами на участке, развивать умение определять порывы ветра;</w:t>
            </w:r>
          </w:p>
          <w:p w14:paraId="171D86D4" w14:textId="77777777" w:rsidR="00F42DE1" w:rsidRPr="00F11E5E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11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"Бег с вертушками".</w:t>
            </w:r>
          </w:p>
          <w:p w14:paraId="171D86D5" w14:textId="77777777" w:rsidR="00F42DE1" w:rsidRPr="00F11E5E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11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(ознакомление с окружающим миром, физическое воспитание)</w:t>
            </w:r>
          </w:p>
          <w:p w14:paraId="171D86D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развивать скорость, реакцию, вестибулярный аппарат.</w:t>
            </w:r>
          </w:p>
          <w:p w14:paraId="171D86D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Победителем гонки станет тот, кто первым доберется до финиша.</w:t>
            </w:r>
          </w:p>
          <w:p w14:paraId="171D86D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Трудовая деятельность,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сбор мелких веточек, опавших с деревьев.</w:t>
            </w:r>
          </w:p>
          <w:p w14:paraId="171D86D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71D86D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желание, умение включаться в совместную посильную трудовую деятельность.</w:t>
            </w:r>
          </w:p>
          <w:p w14:paraId="171D86DB" w14:textId="77777777" w:rsidR="00F42DE1" w:rsidRPr="00F11E5E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11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"Зайцы и волк".</w:t>
            </w:r>
          </w:p>
          <w:p w14:paraId="171D86DC" w14:textId="77777777" w:rsidR="00F42DE1" w:rsidRPr="00F11E5E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11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6D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Прививать интерес к подвижным играм, учить детей соблюдать правила, координировать движения, ориентироваться в пространстве. Развивать умения детей двигаться по сигналу, бегать врассыпную, не наталкиваясь друг на друга, развивать навыки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бега.</w:t>
            </w:r>
          </w:p>
          <w:p w14:paraId="171D86D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"Забиваем мяч в ворота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".</w:t>
            </w:r>
          </w:p>
          <w:p w14:paraId="171D86D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71D86E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соблюдать правила, координировать движения, ориентироваться в пространстве. Развивать умение прокатывать большой мяч по прямой под дугу (ограниченное пространство), развивать глазомер, внимание, усердие.</w:t>
            </w:r>
          </w:p>
          <w:p w14:paraId="171D86E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171D86E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171D86E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11E5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включаться в совместные игры; развивать навыки бега, ходьбы, не наталкиваясь друг на друга; воспитывать внимательность, дружелюбие.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E4" w14:textId="77777777" w:rsidR="00F42DE1" w:rsidRPr="00F64E48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64E4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«Безопасность». </w:t>
            </w:r>
            <w:r w:rsidRPr="00F64E4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опавшей листвой.</w:t>
            </w:r>
          </w:p>
          <w:p w14:paraId="171D86E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(ознакомление с окружающим миром, развитие речи и художественная литература)</w:t>
            </w:r>
          </w:p>
          <w:p w14:paraId="171D86E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4E4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закреплять представления о явлении "листопад", "увядание"; развивать наблюдательность, формировать экологические знания. Обучать умению делиться впечатлениями после наблюдения за объектами живой природы.</w:t>
            </w:r>
          </w:p>
          <w:p w14:paraId="171D86E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4E4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Трудовая деятельность, поручения: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опавших листьев в короб.</w:t>
            </w:r>
          </w:p>
          <w:p w14:paraId="171D86E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миром)</w:t>
            </w:r>
          </w:p>
          <w:p w14:paraId="171D86E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4E4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отрабатывать умения доводить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начатое до конца, работать в команде, воспитывать любовь к труду.</w:t>
            </w:r>
          </w:p>
          <w:p w14:paraId="171D86EA" w14:textId="77777777" w:rsidR="00F42DE1" w:rsidRPr="00F64E48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64E4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"Найди флаг".</w:t>
            </w:r>
          </w:p>
          <w:p w14:paraId="171D86EB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воспитаниеи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)</w:t>
            </w:r>
          </w:p>
          <w:p w14:paraId="171D86EC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4E4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учить детей соблюдать правила, координировать движения, ориентироваться в пространстве, действовать в соответствии со знаками "пора".</w:t>
            </w:r>
          </w:p>
          <w:p w14:paraId="171D86ED" w14:textId="77777777" w:rsidR="00F42DE1" w:rsidRPr="00F64E48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F64E4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"Лошадки".</w:t>
            </w:r>
          </w:p>
          <w:p w14:paraId="171D86E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71D86E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4E4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координировать движения, ориентироваться в пространстве. Развивать силу, навыки бега с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поскоками в разных направлениях, умения двигаться по сигналу, пользоваться атрибутами, воспитывать дружелюбие.</w:t>
            </w:r>
          </w:p>
          <w:p w14:paraId="171D86F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Каждый ребенок может играть в роли лошадки индивидуально, а также собираться в пары, согласовывая движения.</w:t>
            </w:r>
          </w:p>
          <w:p w14:paraId="171D86F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4E4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171D86F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воспитание, ознакомление с окружающим миром)</w:t>
            </w:r>
          </w:p>
          <w:p w14:paraId="171D86F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F64E4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включаться в совместные игры; развивать навыки бега, ходьбы, не наталкиваясь друг на друга; воспитывать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внимательность, дружелюбие.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6F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 xml:space="preserve">Наблюдение за </w:t>
            </w: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пожухшими растениями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171D86F5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6F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умение подмечать сезонные изменения среди растений, процесс увядания, а также умение связывать эти процессы с осенью; формировать объективное восприятие мира.</w:t>
            </w:r>
          </w:p>
          <w:p w14:paraId="171D86F7" w14:textId="77777777" w:rsidR="00F42DE1" w:rsidRDefault="00CC57F0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F42DE1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="00F42DE1"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="00F42DE1"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="00F42DE1"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="00F42DE1"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Трудовая деятельность,</w:t>
            </w:r>
            <w:r w:rsidR="00F42DE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поручения: расчистка беседки от растительного сора. (ознакомление с окружающим миром)</w:t>
            </w:r>
          </w:p>
          <w:p w14:paraId="171D86F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стремление и привычку к чистоте и порядку, навыки посильного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труда совместно со сверстниками и взрослым, развивать осознанность в действиях.</w:t>
            </w:r>
          </w:p>
          <w:p w14:paraId="171D86F9" w14:textId="77777777" w:rsidR="00F42DE1" w:rsidRPr="00CC57F0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 "День - ночь".</w:t>
            </w:r>
          </w:p>
          <w:p w14:paraId="171D86FA" w14:textId="77777777" w:rsidR="00F42DE1" w:rsidRPr="00CC57F0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6FB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Прививать интерес к подвижным играм, учить детей соблюдать правила, координировать движения, ориентироваться в пространстве. Развивать умения двигаться по сигналу,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бегать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не наталкиваясь друг на друга; совершенствовать реакцию, внимание.</w:t>
            </w:r>
          </w:p>
          <w:p w14:paraId="171D86FC" w14:textId="77777777" w:rsidR="00F42DE1" w:rsidRPr="00CC57F0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"Кто быстрее?".</w:t>
            </w:r>
          </w:p>
          <w:p w14:paraId="171D86FD" w14:textId="77777777" w:rsidR="00F42DE1" w:rsidRPr="00CC57F0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6F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. Прививать интерес к подвижным играм, учить детей соблюдать правила.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Упражнять в беге по прямой до ориентира, развивать быстроту, ориентировку в пространстве, вестибулярный аппарат.</w:t>
            </w:r>
          </w:p>
          <w:p w14:paraId="171D86F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развитие физических движений.</w:t>
            </w:r>
          </w:p>
          <w:p w14:paraId="171D870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71D870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желание играть самостоятельно с выносным материалом, включаться в совместные игры; развивать навыки бега, ходьбы, не наталкиваясь друг на друга; воспитывать внимательность, дружелюбие.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02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«</w:t>
            </w: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Безопасность». </w:t>
            </w: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собакой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</w:t>
            </w:r>
          </w:p>
          <w:p w14:paraId="171D870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70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представления о живых движущихся объектах, собаках; способствовать желанию описывать внешние признаки животного; воспитывать основы заботливого отношения к животным; обеспечить безопасное расстояние от объекта. Обучать умению делиться впечатлениями после наблюдения за объектами живой природы.</w:t>
            </w:r>
          </w:p>
          <w:p w14:paraId="171D8705" w14:textId="77777777" w:rsidR="00F42DE1" w:rsidRDefault="00CC57F0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F42DE1"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 w:rsidR="00F42DE1"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Өнегелі</w:t>
            </w:r>
            <w:proofErr w:type="spellEnd"/>
            <w:r w:rsidR="00F42DE1"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proofErr w:type="spellStart"/>
            <w:r w:rsidR="00F42DE1"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тәрбие</w:t>
            </w:r>
            <w:proofErr w:type="spellEnd"/>
            <w:r w:rsidR="00F42DE1"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». Трудовая деятельность, поручения:</w:t>
            </w:r>
            <w:r w:rsidR="00F42DE1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сбор растительного сора в беседке.</w:t>
            </w:r>
          </w:p>
          <w:p w14:paraId="171D8706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(ознакомление с окружающим миром)</w:t>
            </w:r>
          </w:p>
          <w:p w14:paraId="171D8707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выполнять посильные поручения, развивать желание помогать взрослому, умение радоваться процессу действий.</w:t>
            </w:r>
          </w:p>
          <w:p w14:paraId="171D8708" w14:textId="77777777" w:rsidR="00F42DE1" w:rsidRPr="00CC57F0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"Лохматый пес".</w:t>
            </w:r>
          </w:p>
          <w:p w14:paraId="171D8709" w14:textId="77777777" w:rsidR="00F42DE1" w:rsidRPr="00CC57F0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70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Задачи.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Прививать интерес к подвижным играм, вводить в игры сложные правила, изменяя виды движений. Развивать умение у детей двигаться в соответствии с текстом, по сигналу бегать в прямом направлении, не толкаясь; развивать быстроту, ловкость.</w:t>
            </w:r>
          </w:p>
          <w:p w14:paraId="171D870B" w14:textId="77777777" w:rsidR="00F42DE1" w:rsidRPr="00CC57F0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"Догони меня".</w:t>
            </w:r>
          </w:p>
          <w:p w14:paraId="171D870C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(физическое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воспитание)</w:t>
            </w:r>
          </w:p>
          <w:p w14:paraId="171D870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Прививать интерес к подвижным играм, учить детей соблюдать правила, координировать движения, ориентироваться в пространстве. Учить детей быстро действовать по сигналу, развивать ориентировку в пространстве, двигательные навыки.</w:t>
            </w:r>
          </w:p>
          <w:p w14:paraId="171D870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Примечание: следить за безопасным бегом, на начальном этапе дать возможность бежать без ускорения.</w:t>
            </w:r>
          </w:p>
          <w:p w14:paraId="171D870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171D871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71D8711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CC57F0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развивать желание играть самостоятельно с выносным материалом,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включаться в совместные игры; развивать навыки ходьбы в колонне по одному ("веревочка"); воспитывать внимательность, дружелюбие.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12" w14:textId="77777777" w:rsidR="00F42DE1" w:rsidRPr="00361C13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61C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Наблюдение за дождем.</w:t>
            </w:r>
          </w:p>
          <w:p w14:paraId="171D871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(ознакомление с окружающим миром, развитие речи и художественная литература)</w:t>
            </w:r>
          </w:p>
          <w:p w14:paraId="171D871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1C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определять погодные условия (холодная, теплая), вести наблюдение за природными явлениями (сезонные). Развивать представления о дожде, о сезонных изменениях осенью; воспитывать наблюдательность. Обучать умению делиться впечатлениями после наблюдения за явлениями неживой природы.</w:t>
            </w:r>
          </w:p>
          <w:p w14:paraId="171D8715" w14:textId="77777777" w:rsidR="00361C13" w:rsidRDefault="00361C13" w:rsidP="00361C13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1C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Трудовая деятельность, поручения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сбор выносных игрушек. (ознакомление с окружающим миром)</w:t>
            </w:r>
          </w:p>
          <w:p w14:paraId="171D8716" w14:textId="77777777" w:rsidR="00F42DE1" w:rsidRPr="00361C13" w:rsidRDefault="00361C13" w:rsidP="00361C13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</w:t>
            </w:r>
            <w:r w:rsidRPr="00361C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развивать желание прибирать игрушки, соблюдать порядок</w:t>
            </w:r>
            <w:r w:rsidRPr="00361C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F42DE1" w:rsidRPr="00361C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"Лиса в курятнике".</w:t>
            </w:r>
          </w:p>
          <w:p w14:paraId="171D8717" w14:textId="77777777" w:rsidR="00F42DE1" w:rsidRPr="00361C13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61C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71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1C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 Прививать интерес к подвижным играм, вводить в игры сложные правила, изменяя виды движений. Совершенствовать умение быстро действовать по сигналу; развивать вестибулярный аппарат, ловкость.</w:t>
            </w:r>
          </w:p>
          <w:p w14:paraId="171D8719" w14:textId="77777777" w:rsidR="00F42DE1" w:rsidRPr="00361C13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361C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Подвижная игра "Бегите к флажку".</w:t>
            </w:r>
          </w:p>
          <w:p w14:paraId="171D871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71D871B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1C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учить детей выполнять действия строго по сигналу воспитателя; развивать внимание, умение различать цвета; упражнять в беге и ходьбе.</w:t>
            </w:r>
          </w:p>
          <w:p w14:paraId="171D871C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1C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Самостоятельная свободная игра,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развитие физических движений.</w:t>
            </w:r>
          </w:p>
          <w:p w14:paraId="171D871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воспитание)</w:t>
            </w:r>
          </w:p>
          <w:p w14:paraId="171D871E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1C1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развивать желание играть самостоятельно с выносным материалом, включаться в совместные игры; развивать навыки бега, ходьбы, не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наталкиваясь друг на друга; воспитывать внимательность, дружелюбие.</w:t>
            </w:r>
          </w:p>
          <w:p w14:paraId="171D871F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71D8720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F42DE1" w14:paraId="171D8726" w14:textId="77777777" w:rsidTr="0051185F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22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>Возвращение с прогулки</w:t>
            </w:r>
          </w:p>
        </w:tc>
        <w:tc>
          <w:tcPr>
            <w:tcW w:w="135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23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миром)</w:t>
            </w:r>
          </w:p>
          <w:p w14:paraId="171D8724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Өнегелі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тәрбие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», «Экономия». Поддерживать и развивать умения самостоятельно и с помощью взрослого одеваться (раздеваться), складывать вещи в шкафу, ходить в туалет, бережно расходовать воду, мыть руки, не разбрызгивая воду, пользоваться своим полотенцем, расческой; поддерживать инициативу, обращения за помощью к взрослому.</w:t>
            </w:r>
          </w:p>
          <w:p w14:paraId="171D8725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Игровое упражнение: "В шкафчике у нас порядок". Задачи: закреплять навыки правильного размещения одежды в шкафу: вешать одежду на крючок в шкафу, головной убор на верхнюю полку, обувь на нижнюю.</w:t>
            </w:r>
          </w:p>
        </w:tc>
      </w:tr>
      <w:tr w:rsidR="00F42DE1" w14:paraId="171D872F" w14:textId="77777777" w:rsidTr="0051185F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27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Ужин</w:t>
            </w:r>
          </w:p>
        </w:tc>
        <w:tc>
          <w:tcPr>
            <w:tcW w:w="135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28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кгн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навыки самообслуживания, ознакомление с окружающим миром, казахский язык)</w:t>
            </w:r>
          </w:p>
          <w:p w14:paraId="171D8729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Развивать желание правильно пользоваться столовыми приборами, соблюдать чистоту, запоминать блюда, благодарить за пищу.</w:t>
            </w:r>
          </w:p>
          <w:p w14:paraId="171D872A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"Горячего запах слышен.</w:t>
            </w:r>
          </w:p>
          <w:p w14:paraId="171D872B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Поешьте вкусной пищи.</w:t>
            </w:r>
          </w:p>
          <w:p w14:paraId="171D872C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Будьте вежливы,</w:t>
            </w:r>
          </w:p>
          <w:p w14:paraId="171D872D" w14:textId="77777777" w:rsidR="00F42DE1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"Спасибо" говорите". (Д. Ахметова)</w:t>
            </w:r>
          </w:p>
          <w:p w14:paraId="171D872E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«Экономия»: побуждать съедать свою порцию пищи ("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обалы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болады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" / "жаль тратить попусту").</w:t>
            </w:r>
          </w:p>
        </w:tc>
      </w:tr>
      <w:tr w:rsidR="00B022DC" w14:paraId="171D873C" w14:textId="77777777" w:rsidTr="0051185F">
        <w:trPr>
          <w:trHeight w:val="300"/>
        </w:trPr>
        <w:tc>
          <w:tcPr>
            <w:tcW w:w="1275" w:type="dxa"/>
            <w:vMerge w:val="restart"/>
            <w:tcBorders>
              <w:top w:val="single" w:sz="5" w:space="0" w:color="CCCCCC"/>
              <w:left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30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Самостоятельная деятельность детей (подвижные, национальные, </w:t>
            </w: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lastRenderedPageBreak/>
              <w:t xml:space="preserve">сюжетно-ролевые, настольно-печатные и другие игры), </w:t>
            </w:r>
            <w:proofErr w:type="spellStart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изодеятельность</w:t>
            </w:r>
            <w:proofErr w:type="spellEnd"/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, рассматривание книг и другое)</w:t>
            </w:r>
          </w:p>
        </w:tc>
        <w:tc>
          <w:tcPr>
            <w:tcW w:w="13590" w:type="dxa"/>
            <w:gridSpan w:val="5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31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Рассматривание фотографий с изображением животных в своей среде обитания; развивать умение описывать увиденное фразой, желание задавать вопросы, делиться впечатлениями.</w:t>
            </w:r>
          </w:p>
          <w:p w14:paraId="171D8732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733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Музыкальное творчество: слушание произведений о животных; развивать музыкальный слух.</w:t>
            </w:r>
          </w:p>
          <w:p w14:paraId="171D8734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(музыка)</w:t>
            </w:r>
          </w:p>
          <w:p w14:paraId="171D8735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Игры-раскраски: развивать умения закрашивать понравившиеся силуэты (животные, игрушки), не выходя за контуры, умение подбирать цвета.</w:t>
            </w:r>
          </w:p>
          <w:p w14:paraId="171D8736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(рисование)</w:t>
            </w:r>
          </w:p>
          <w:p w14:paraId="171D8737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Выставка книг: "Поиграем с героем Зайцем".</w:t>
            </w:r>
          </w:p>
          <w:p w14:paraId="171D8738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(развитие речи и художественная литература)</w:t>
            </w:r>
          </w:p>
          <w:p w14:paraId="171D8739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Задачи: активизировать содержание сказок, где Заяц - главный герой той или иной сказки; обогащать словарь.</w:t>
            </w:r>
          </w:p>
          <w:p w14:paraId="171D873A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Ребята, в каких сказках можно встретить Зайца? ("Заяц-Хваста", "Теремок", "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Заюшкина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избушка", "Рукавичка", "Яблоко".)</w:t>
            </w:r>
          </w:p>
          <w:p w14:paraId="171D873B" w14:textId="77777777" w:rsidR="00B022DC" w:rsidRDefault="00B022DC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- Какой был заяц в этих сказках? (Хвастливый, добрый, доверчивый, глупый, трусливый, добрый, щедрый.)</w:t>
            </w:r>
          </w:p>
        </w:tc>
      </w:tr>
      <w:tr w:rsidR="00B022DC" w14:paraId="171D8758" w14:textId="77777777" w:rsidTr="0051185F">
        <w:trPr>
          <w:trHeight w:val="300"/>
        </w:trPr>
        <w:tc>
          <w:tcPr>
            <w:tcW w:w="1275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3D" w14:textId="77777777" w:rsidR="00B022DC" w:rsidRDefault="00B022DC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3E" w14:textId="77777777" w:rsidR="00B022DC" w:rsidRPr="0058382F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Игра-упражнение "Повторяем песенку".</w:t>
            </w:r>
          </w:p>
          <w:p w14:paraId="171D873F" w14:textId="77777777" w:rsidR="00B022DC" w:rsidRPr="0058382F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(музыка)</w:t>
            </w:r>
          </w:p>
          <w:p w14:paraId="171D8740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: закреплять в памяти слова песни по программе музыкального руководителя; развивать музыкальный слух, умение исполнять песню вместе со взрослым; развивать музыкальную выразительность.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41" w14:textId="77777777" w:rsidR="00B022DC" w:rsidRPr="0058382F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Малоподвижная игра "Летает – не летает".</w:t>
            </w:r>
          </w:p>
          <w:p w14:paraId="171D8742" w14:textId="77777777" w:rsidR="00B022DC" w:rsidRPr="0058382F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(физическое воспитание)</w:t>
            </w:r>
          </w:p>
          <w:p w14:paraId="171D8743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у детей умение слушать внимательно, закрепить навык построения в круг.</w:t>
            </w:r>
          </w:p>
          <w:p w14:paraId="171D8744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Воспитатель вразбивку произносит названия предметов мебели, животных, птиц, насекомых. Если названный предмет (животное, насекомое, птица) летает, дети поднимаются на носочки, разводят руки в стороны, если не летает – присаживаются на корточки.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45" w14:textId="77777777" w:rsidR="00B022DC" w:rsidRPr="0058382F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Настольная игра "Зоологическое домино".</w:t>
            </w:r>
          </w:p>
          <w:p w14:paraId="171D8746" w14:textId="77777777" w:rsidR="00B022DC" w:rsidRPr="0058382F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(ознакомление с окружающим миром)</w:t>
            </w:r>
          </w:p>
          <w:p w14:paraId="171D8747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Задача: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закрепить знания детей о диких и домашних животных; воспитывать внимание. Правила игры: тот, кто первым найдет и поставит правильный рисунок, становится победителем. Педагог напоминает детям, что нужно быть внимательными, вовремя поставить свой рисунок, не пропускать ход.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48" w14:textId="77777777" w:rsidR="00B022DC" w:rsidRPr="0058382F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Дидактическая игра "Назови части тела животного".</w:t>
            </w:r>
          </w:p>
          <w:p w14:paraId="171D8749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(ознакомление с окружающим миром, развитие речи и художественная литература)</w:t>
            </w:r>
          </w:p>
          <w:p w14:paraId="171D874A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закреплять представления о строении животных, развивать восприятие, внимание, мышление.</w:t>
            </w:r>
          </w:p>
          <w:p w14:paraId="171D874B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Художественное слово "Волк".</w:t>
            </w:r>
          </w:p>
          <w:p w14:paraId="171D874C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Целый день по лесу рыщет</w:t>
            </w:r>
          </w:p>
          <w:p w14:paraId="171D874D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Он добычу долго ищет.</w:t>
            </w:r>
          </w:p>
          <w:p w14:paraId="171D874E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Все зубами щелк да щелк,</w:t>
            </w:r>
          </w:p>
          <w:p w14:paraId="171D874F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Бродит-бродит серый волк.</w:t>
            </w:r>
          </w:p>
          <w:p w14:paraId="171D8750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Мышка прячется в норе,</w:t>
            </w:r>
          </w:p>
          <w:p w14:paraId="171D8751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Зайчик скрылся на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бугре.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52" w14:textId="77777777" w:rsidR="00B022DC" w:rsidRPr="0058382F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lastRenderedPageBreak/>
              <w:t>Игра "Зеркало".</w:t>
            </w:r>
          </w:p>
          <w:p w14:paraId="171D8753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(физическое воспитание</w:t>
            </w:r>
          </w:p>
          <w:p w14:paraId="171D8754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Задачи: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развивать восприятие, внимание, память, координацию движений.</w:t>
            </w:r>
          </w:p>
          <w:p w14:paraId="171D8755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Группа из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4-6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детей встает в шеренгу. Остальные - зрители. Воспитатель встает перед детьми и показывает 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3-5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фигур.</w:t>
            </w:r>
          </w:p>
          <w:p w14:paraId="171D8756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Каждую фигуру он повторяет несколько раз. Дети внимательно смотрят и повторяют все движения взрослого.</w:t>
            </w:r>
          </w:p>
          <w:p w14:paraId="171D8757" w14:textId="77777777" w:rsidR="00B022DC" w:rsidRDefault="00B022DC" w:rsidP="00F42DE1">
            <w:pPr>
              <w:widowControl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Затем играет другая группа детей.</w:t>
            </w:r>
          </w:p>
        </w:tc>
      </w:tr>
      <w:tr w:rsidR="00F42DE1" w14:paraId="171D875F" w14:textId="77777777" w:rsidTr="00F42DE1">
        <w:trPr>
          <w:trHeight w:val="300"/>
        </w:trPr>
        <w:tc>
          <w:tcPr>
            <w:tcW w:w="1275" w:type="dxa"/>
            <w:tcBorders>
              <w:top w:val="single" w:sz="5" w:space="0" w:color="CCCCCC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59" w14:textId="77777777" w:rsidR="00F42DE1" w:rsidRDefault="00F42DE1" w:rsidP="00F42DE1">
            <w:pPr>
              <w:widowControl w:val="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Уход детей домой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5A" w14:textId="77777777" w:rsidR="00F42DE1" w:rsidRPr="0058382F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Советы родителям "Как защитить детей от холода?".</w:t>
            </w:r>
          </w:p>
        </w:tc>
        <w:tc>
          <w:tcPr>
            <w:tcW w:w="2655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5B" w14:textId="77777777" w:rsidR="00F42DE1" w:rsidRPr="0058382F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Рекомендация для родителей "Если ваш ребенок заболел...".</w:t>
            </w:r>
          </w:p>
        </w:tc>
        <w:tc>
          <w:tcPr>
            <w:tcW w:w="267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5C" w14:textId="77777777" w:rsidR="00F42DE1" w:rsidRPr="0058382F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Советы родителям "Если ребенок продолжает драться".</w:t>
            </w:r>
          </w:p>
        </w:tc>
        <w:tc>
          <w:tcPr>
            <w:tcW w:w="261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5D" w14:textId="77777777" w:rsidR="00F42DE1" w:rsidRPr="0058382F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Собеседование "Воспитание в ребенке любви к животным".</w:t>
            </w:r>
          </w:p>
        </w:tc>
        <w:tc>
          <w:tcPr>
            <w:tcW w:w="3000" w:type="dxa"/>
            <w:tcBorders>
              <w:top w:val="single" w:sz="5" w:space="0" w:color="CCCCCC"/>
              <w:left w:val="single" w:sz="5" w:space="0" w:color="CCCCCC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40" w:type="dxa"/>
              <w:bottom w:w="0" w:type="dxa"/>
              <w:right w:w="40" w:type="dxa"/>
            </w:tcMar>
          </w:tcPr>
          <w:p w14:paraId="171D875E" w14:textId="77777777" w:rsidR="00F42DE1" w:rsidRPr="0058382F" w:rsidRDefault="00F42DE1" w:rsidP="00F42DE1">
            <w:pPr>
              <w:widowContro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</w:pPr>
            <w:r w:rsidRPr="0058382F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Советы родителям детей с проблемами в развитии и воспитании речи.</w:t>
            </w:r>
          </w:p>
        </w:tc>
      </w:tr>
    </w:tbl>
    <w:p w14:paraId="171D8760" w14:textId="77777777" w:rsidR="00704AF4" w:rsidRDefault="00704AF4">
      <w:pPr>
        <w:ind w:left="-425" w:right="-491"/>
        <w:rPr>
          <w:rFonts w:ascii="Times New Roman" w:eastAsia="Times New Roman" w:hAnsi="Times New Roman" w:cs="Times New Roman"/>
          <w:sz w:val="24"/>
          <w:szCs w:val="24"/>
        </w:rPr>
      </w:pPr>
    </w:p>
    <w:sectPr w:rsidR="00704AF4">
      <w:pgSz w:w="16834" w:h="11909" w:orient="landscape"/>
      <w:pgMar w:top="992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  <w:embedRegular r:id="rId1" w:fontKey="{647A8E62-4FAE-4B9A-AEBC-19826AAF2C8D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2" w:fontKey="{DB29A40C-8387-4315-AAAF-6468770A3848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7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04AF4"/>
    <w:rsid w:val="00021FDC"/>
    <w:rsid w:val="000B14EE"/>
    <w:rsid w:val="00173A96"/>
    <w:rsid w:val="0017589D"/>
    <w:rsid w:val="0018042C"/>
    <w:rsid w:val="00180FC5"/>
    <w:rsid w:val="001A5395"/>
    <w:rsid w:val="001B0208"/>
    <w:rsid w:val="001D2BDA"/>
    <w:rsid w:val="002B7459"/>
    <w:rsid w:val="002E0696"/>
    <w:rsid w:val="002F5EB5"/>
    <w:rsid w:val="00312074"/>
    <w:rsid w:val="00361C13"/>
    <w:rsid w:val="00361FD6"/>
    <w:rsid w:val="004500B8"/>
    <w:rsid w:val="00473F45"/>
    <w:rsid w:val="004E07A5"/>
    <w:rsid w:val="00503CFD"/>
    <w:rsid w:val="0051185F"/>
    <w:rsid w:val="0058382F"/>
    <w:rsid w:val="005A3B11"/>
    <w:rsid w:val="005B0D69"/>
    <w:rsid w:val="005D4496"/>
    <w:rsid w:val="005E2319"/>
    <w:rsid w:val="0062100B"/>
    <w:rsid w:val="0066532C"/>
    <w:rsid w:val="00691EF3"/>
    <w:rsid w:val="006A1AA4"/>
    <w:rsid w:val="00704AF4"/>
    <w:rsid w:val="00734B0D"/>
    <w:rsid w:val="00736D65"/>
    <w:rsid w:val="0074378D"/>
    <w:rsid w:val="00792BB4"/>
    <w:rsid w:val="007B15B2"/>
    <w:rsid w:val="007E47CA"/>
    <w:rsid w:val="00865CBD"/>
    <w:rsid w:val="00865F1F"/>
    <w:rsid w:val="00882165"/>
    <w:rsid w:val="008E3334"/>
    <w:rsid w:val="00915087"/>
    <w:rsid w:val="00937660"/>
    <w:rsid w:val="009579EE"/>
    <w:rsid w:val="009B2F02"/>
    <w:rsid w:val="00A0418B"/>
    <w:rsid w:val="00A25803"/>
    <w:rsid w:val="00B022DC"/>
    <w:rsid w:val="00B51B13"/>
    <w:rsid w:val="00B972EA"/>
    <w:rsid w:val="00BA5499"/>
    <w:rsid w:val="00C00660"/>
    <w:rsid w:val="00C029FF"/>
    <w:rsid w:val="00C32C1E"/>
    <w:rsid w:val="00C76701"/>
    <w:rsid w:val="00C76926"/>
    <w:rsid w:val="00C85FB0"/>
    <w:rsid w:val="00CC57F0"/>
    <w:rsid w:val="00D070B0"/>
    <w:rsid w:val="00D16687"/>
    <w:rsid w:val="00D4322F"/>
    <w:rsid w:val="00DE2AAE"/>
    <w:rsid w:val="00DF65CA"/>
    <w:rsid w:val="00E76629"/>
    <w:rsid w:val="00F11E5E"/>
    <w:rsid w:val="00F42DE1"/>
    <w:rsid w:val="00F64E48"/>
    <w:rsid w:val="00FF0518"/>
    <w:rsid w:val="00FF4DAB"/>
    <w:rsid w:val="00FF64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1D8440"/>
  <w15:docId w15:val="{7AEB8804-33A3-5E4B-A621-8623037F49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ru" w:eastAsia="ru-RU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a4">
    <w:name w:val="Subtitle"/>
    <w:basedOn w:val="a"/>
    <w:next w:val="a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5">
    <w:basedOn w:val="TableNormal"/>
    <w:tblPr>
      <w:tblStyleRowBandSize w:val="1"/>
      <w:tblStyleColBandSize w:val="1"/>
    </w:tblPr>
  </w:style>
  <w:style w:type="character" w:styleId="a6">
    <w:name w:val="Strong"/>
    <w:basedOn w:val="a0"/>
    <w:uiPriority w:val="22"/>
    <w:qFormat/>
    <w:rsid w:val="00C00660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30</Pages>
  <Words>9092</Words>
  <Characters>51828</Characters>
  <Application>Microsoft Office Word</Application>
  <DocSecurity>0</DocSecurity>
  <Lines>431</Lines>
  <Paragraphs>121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60799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Галия Днишевна</cp:lastModifiedBy>
  <cp:revision>14</cp:revision>
  <dcterms:created xsi:type="dcterms:W3CDTF">2025-11-21T06:31:00Z</dcterms:created>
  <dcterms:modified xsi:type="dcterms:W3CDTF">2025-12-05T06:11:00Z</dcterms:modified>
</cp:coreProperties>
</file>